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小标宋简体" w:hAnsi="方正小标宋简体" w:eastAsia="方正小标宋简体" w:cs="方正小标宋简体"/>
          <w:b/>
          <w:color w:val="auto"/>
          <w:sz w:val="32"/>
          <w:szCs w:val="32"/>
          <w:shd w:val="solid" w:color="FFFFFF" w:fill="auto"/>
          <w:lang w:val="en-US" w:eastAsia="zh-CN"/>
        </w:rPr>
      </w:pPr>
      <w:r>
        <w:rPr>
          <w:rFonts w:hint="eastAsia" w:ascii="方正小标宋简体" w:hAnsi="方正小标宋简体" w:eastAsia="方正小标宋简体" w:cs="方正小标宋简体"/>
          <w:b/>
          <w:color w:val="auto"/>
          <w:sz w:val="32"/>
          <w:szCs w:val="32"/>
          <w:shd w:val="solid" w:color="FFFFFF"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b/>
          <w:color w:val="auto"/>
          <w:sz w:val="30"/>
          <w:szCs w:val="30"/>
          <w:shd w:val="solid" w:color="FFFFFF" w:fill="auto"/>
        </w:rPr>
      </w:pPr>
      <w:r>
        <w:rPr>
          <w:rFonts w:hint="eastAsia" w:ascii="方正小标宋_GBK" w:hAnsi="方正小标宋_GBK" w:eastAsia="方正小标宋_GBK" w:cs="方正小标宋_GBK"/>
          <w:b/>
          <w:color w:val="auto"/>
          <w:sz w:val="44"/>
          <w:szCs w:val="44"/>
          <w:shd w:val="solid" w:color="FFFFFF" w:fill="auto"/>
          <w:lang w:val="en-US" w:eastAsia="zh-CN"/>
        </w:rPr>
        <w:t>临沧市</w:t>
      </w:r>
      <w:r>
        <w:rPr>
          <w:rFonts w:hint="eastAsia" w:ascii="方正小标宋_GBK" w:hAnsi="方正小标宋_GBK" w:eastAsia="方正小标宋_GBK" w:cs="方正小标宋_GBK"/>
          <w:b/>
          <w:color w:val="auto"/>
          <w:sz w:val="44"/>
          <w:szCs w:val="44"/>
          <w:shd w:val="solid" w:color="FFFFFF" w:fill="auto"/>
        </w:rPr>
        <w:t>201</w:t>
      </w:r>
      <w:r>
        <w:rPr>
          <w:rFonts w:hint="eastAsia" w:ascii="方正小标宋_GBK" w:hAnsi="方正小标宋_GBK" w:eastAsia="方正小标宋_GBK" w:cs="方正小标宋_GBK"/>
          <w:b/>
          <w:color w:val="auto"/>
          <w:sz w:val="44"/>
          <w:szCs w:val="44"/>
          <w:shd w:val="solid" w:color="FFFFFF" w:fill="auto"/>
          <w:lang w:val="en-US" w:eastAsia="zh-CN"/>
        </w:rPr>
        <w:t>9</w:t>
      </w:r>
      <w:r>
        <w:rPr>
          <w:rFonts w:hint="eastAsia" w:ascii="方正小标宋_GBK" w:hAnsi="方正小标宋_GBK" w:eastAsia="方正小标宋_GBK" w:cs="方正小标宋_GBK"/>
          <w:b/>
          <w:color w:val="auto"/>
          <w:sz w:val="44"/>
          <w:szCs w:val="44"/>
          <w:shd w:val="solid" w:color="FFFFFF" w:fill="auto"/>
        </w:rPr>
        <w:t>年</w:t>
      </w:r>
      <w:r>
        <w:rPr>
          <w:rFonts w:hint="eastAsia" w:ascii="方正小标宋_GBK" w:hAnsi="方正小标宋_GBK" w:eastAsia="方正小标宋_GBK" w:cs="方正小标宋_GBK"/>
          <w:b/>
          <w:color w:val="auto"/>
          <w:sz w:val="44"/>
          <w:szCs w:val="44"/>
          <w:shd w:val="solid" w:color="FFFFFF" w:fill="auto"/>
          <w:lang w:val="en-US" w:eastAsia="zh-CN"/>
        </w:rPr>
        <w:t>度</w:t>
      </w:r>
      <w:r>
        <w:rPr>
          <w:rFonts w:hint="eastAsia" w:ascii="方正小标宋_GBK" w:hAnsi="方正小标宋_GBK" w:eastAsia="方正小标宋_GBK" w:cs="方正小标宋_GBK"/>
          <w:b/>
          <w:color w:val="auto"/>
          <w:sz w:val="44"/>
          <w:szCs w:val="44"/>
          <w:shd w:val="solid" w:color="FFFFFF" w:fill="auto"/>
        </w:rPr>
        <w:t>药品医疗器械</w:t>
      </w:r>
      <w:r>
        <w:rPr>
          <w:rFonts w:hint="eastAsia" w:ascii="方正小标宋_GBK" w:hAnsi="方正小标宋_GBK" w:eastAsia="方正小标宋_GBK" w:cs="方正小标宋_GBK"/>
          <w:b/>
          <w:color w:val="auto"/>
          <w:sz w:val="44"/>
          <w:szCs w:val="44"/>
          <w:shd w:val="solid" w:color="FFFFFF" w:fill="auto"/>
          <w:lang w:val="en-US" w:eastAsia="zh-CN"/>
        </w:rPr>
        <w:t>经营使用单位</w:t>
      </w:r>
      <w:r>
        <w:rPr>
          <w:rFonts w:hint="eastAsia" w:ascii="方正小标宋_GBK" w:hAnsi="方正小标宋_GBK" w:eastAsia="方正小标宋_GBK" w:cs="方正小标宋_GBK"/>
          <w:b/>
          <w:color w:val="auto"/>
          <w:sz w:val="44"/>
          <w:szCs w:val="44"/>
          <w:shd w:val="solid" w:color="FFFFFF" w:fill="auto"/>
        </w:rPr>
        <w:t>信用等级</w:t>
      </w:r>
      <w:r>
        <w:rPr>
          <w:rFonts w:hint="eastAsia" w:ascii="方正小标宋_GBK" w:hAnsi="方正小标宋_GBK" w:eastAsia="方正小标宋_GBK" w:cs="方正小标宋_GBK"/>
          <w:b/>
          <w:color w:val="auto"/>
          <w:sz w:val="44"/>
          <w:szCs w:val="44"/>
          <w:shd w:val="solid" w:color="FFFFFF" w:fill="auto"/>
          <w:lang w:eastAsia="zh-CN"/>
        </w:rPr>
        <w:t>评定</w:t>
      </w:r>
      <w:r>
        <w:rPr>
          <w:rFonts w:hint="eastAsia" w:ascii="方正小标宋_GBK" w:hAnsi="方正小标宋_GBK" w:eastAsia="方正小标宋_GBK" w:cs="方正小标宋_GBK"/>
          <w:b/>
          <w:color w:val="auto"/>
          <w:sz w:val="44"/>
          <w:szCs w:val="44"/>
          <w:shd w:val="solid" w:color="FFFFFF" w:fill="auto"/>
        </w:rPr>
        <w:t>情况表</w:t>
      </w:r>
    </w:p>
    <w:tbl>
      <w:tblPr>
        <w:tblStyle w:val="6"/>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360"/>
        <w:gridCol w:w="11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color w:val="auto"/>
                <w:sz w:val="21"/>
                <w:szCs w:val="21"/>
                <w:shd w:val="solid" w:color="FFFFFF" w:fill="auto"/>
              </w:rPr>
            </w:pPr>
            <w:r>
              <w:rPr>
                <w:rFonts w:hint="eastAsia" w:ascii="仿宋_GB2312" w:hAnsi="仿宋_GB2312" w:eastAsia="仿宋_GB2312" w:cs="仿宋_GB2312"/>
                <w:b/>
                <w:color w:val="auto"/>
                <w:sz w:val="21"/>
                <w:szCs w:val="21"/>
                <w:shd w:val="solid" w:color="FFFFFF" w:fill="auto"/>
              </w:rPr>
              <w:t>序号</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color w:val="auto"/>
                <w:sz w:val="21"/>
                <w:szCs w:val="21"/>
                <w:shd w:val="solid" w:color="FFFFFF" w:fill="auto"/>
              </w:rPr>
            </w:pPr>
            <w:r>
              <w:rPr>
                <w:rFonts w:hint="eastAsia" w:ascii="仿宋_GB2312" w:hAnsi="仿宋_GB2312" w:eastAsia="仿宋_GB2312" w:cs="仿宋_GB2312"/>
                <w:b/>
                <w:color w:val="auto"/>
                <w:sz w:val="21"/>
                <w:szCs w:val="21"/>
                <w:shd w:val="solid" w:color="FFFFFF" w:fill="auto"/>
              </w:rPr>
              <w:t>企 业 名 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color w:val="auto"/>
                <w:sz w:val="21"/>
                <w:szCs w:val="21"/>
                <w:shd w:val="solid" w:color="FFFFFF" w:fill="auto"/>
              </w:rPr>
            </w:pPr>
            <w:r>
              <w:rPr>
                <w:rFonts w:hint="eastAsia" w:ascii="仿宋_GB2312" w:hAnsi="仿宋_GB2312" w:eastAsia="仿宋_GB2312" w:cs="仿宋_GB2312"/>
                <w:b/>
                <w:color w:val="auto"/>
                <w:sz w:val="21"/>
                <w:szCs w:val="21"/>
                <w:shd w:val="solid" w:color="FFFFFF" w:fill="auto"/>
              </w:rPr>
              <w:t>负 责 人</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color w:val="auto"/>
                <w:sz w:val="21"/>
                <w:szCs w:val="21"/>
                <w:shd w:val="solid" w:color="FFFFFF" w:fill="auto"/>
              </w:rPr>
            </w:pPr>
            <w:r>
              <w:rPr>
                <w:rFonts w:hint="eastAsia" w:ascii="仿宋_GB2312" w:hAnsi="仿宋_GB2312" w:eastAsia="仿宋_GB2312" w:cs="仿宋_GB2312"/>
                <w:b/>
                <w:color w:val="auto"/>
                <w:sz w:val="21"/>
                <w:szCs w:val="21"/>
                <w:shd w:val="solid" w:color="FFFFFF" w:fill="auto"/>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一、市级（共6家，其中：A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6家，B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0家，C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0家，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临沧市人民医院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于杰</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临沧市第三人民医院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何兴廷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临沧市中心血站</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lang w:eastAsia="zh-CN"/>
              </w:rPr>
              <w:t>刘如萱</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临沧市妇幼保健计划生育服务中心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李爱萍</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临沧市疾病预防控制中心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尹联虎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临沧市中医医院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唐贞力</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二、临翔区（共298家，其中：A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258家，B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30家，C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9家，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1家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临沧市第二人民医院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杨一青</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临沧市临翔区妇幼保健院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杨一青</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009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临翔区疾病预防控制中心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eastAsia="zh-CN"/>
              </w:rPr>
              <w:t>易翔</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临沧市临翔区中医</w:t>
            </w:r>
            <w:r>
              <w:rPr>
                <w:rFonts w:hint="eastAsia" w:ascii="仿宋_GB2312" w:hAnsi="仿宋_GB2312" w:eastAsia="仿宋_GB2312" w:cs="仿宋_GB2312"/>
                <w:color w:val="auto"/>
                <w:sz w:val="21"/>
                <w:szCs w:val="21"/>
                <w:shd w:val="solid" w:color="FFFFFF" w:fill="auto"/>
                <w:lang w:eastAsia="zh-CN"/>
              </w:rPr>
              <w:t>医</w:t>
            </w:r>
            <w:r>
              <w:rPr>
                <w:rFonts w:hint="eastAsia" w:ascii="仿宋_GB2312" w:hAnsi="仿宋_GB2312" w:eastAsia="仿宋_GB2312" w:cs="仿宋_GB2312"/>
                <w:color w:val="auto"/>
                <w:sz w:val="21"/>
                <w:szCs w:val="21"/>
                <w:shd w:val="solid" w:color="FFFFFF" w:fill="auto"/>
              </w:rPr>
              <w:t>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eastAsia="zh-CN"/>
              </w:rPr>
              <w:t>刘晓宏</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C</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临沧现代妇产医院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黄亚坤</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临翔区康桥医院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康厚主</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临沧曙光医院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卓凡</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临沧云州医院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安海霞</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临沧市仁德医院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杨宝钟</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临沧光明眼科医院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朱海军</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临沧市临翔区马台乡卫中心生院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段廷波</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临翔区忙畔街道卫生院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王益强</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019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临翔区圈内乡卫生院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杨春康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临翔区南美乡卫生院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段启才</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临翔区博尚镇中心卫生院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李全东</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临翔区邦东乡卫生院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刘绍武</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临翔区蚂蚁堆乡卫生院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字正华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临翔区章驮中心卫生院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杨艳琴</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临翔区平村彝族傣族乡卫生院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张桂武</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临翔区凤翔街道卫生服务站</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罗仕强</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B</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凤翔社区服务站</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李家宝</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临沧农垦分局卫生所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郝文彬</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029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临沧市第一中学医务室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熊秀华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临沧市二中校医室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常华美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临沧高级技工学校医务室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杨思英</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eastAsia="zh-CN"/>
              </w:rPr>
              <w:t>唐医生诊所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eastAsia="zh-CN"/>
              </w:rPr>
              <w:t>钟荣和</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临沧市农校医务室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祝天照</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临翔区一中医务室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杨和武</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临沧财贸学校医务室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赵勇</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临沧市幼儿园医务室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赵国美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临沧恒康医院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康厚庄</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临沧杨严诊所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杨燕</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039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临翔圣德中医馆</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罗应良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临翔区为民保健康复诊所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机械厂对外诊所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毛金凤</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杨扬精诚齿科</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杨扬</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戴毅牙科诊所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戴毅</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临翔贝斯特齿科诊所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李自良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福平口腔诊所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罗福平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曾成良诊所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曾成良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天慈诊所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叶菊香诊所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叶菊香</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049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临翔区旗顺堂诊所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余文兰</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刘祖祥诊所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刘祖祥</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方多松诊所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方多松</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康祥诊所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赵筑芬</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德康诊所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杨明贵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荣泰诊所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张仕荣</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临翔区康泰诊所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李娟</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速康诊所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曾兴启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南汀河诊所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苏有惠</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安康诊所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罗庆芬</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059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临翔区吴氏嘉美整形诊所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王家祥</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李医生济世堂诊所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李登禹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俸万和诊所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俸万和</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B</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益康诊所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王立嘉</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临沧洁美口腔医院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吴正端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临翔区无名医学整形美容诊所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李敏</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新华诊所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张朝文</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临翔区王晓玲诊所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王晓玲</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临沧市广济中医院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张东霞</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勐临诊所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杨忠祥</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069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临翔区友谊诊所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苏茂华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仁和诊所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杨本香</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同德诊所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陈学治</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临沧祥和诊所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俸应林</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养和诊所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上官明漂</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康和诊所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朱衣兵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临翔区大众诊所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高香云</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仁华诊所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杨文美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博爱诊所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熊兴洪</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陈钊诊所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陈钊</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079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陶相龙康复诊所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陶相龙</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苏有莲诊所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苏有莲</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康美口腔牙科诊所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段金贵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杨永慧康健诊所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杨永慧</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史国富中医诊所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史国富</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A</w:t>
            </w:r>
            <w:r>
              <w:rPr>
                <w:rFonts w:hint="eastAsia" w:ascii="仿宋_GB2312" w:hAnsi="仿宋_GB2312" w:eastAsia="仿宋_GB2312" w:cs="仿宋_GB2312"/>
                <w:color w:val="auto"/>
                <w:sz w:val="21"/>
                <w:szCs w:val="21"/>
                <w:shd w:val="solid" w:color="FFFFFF"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凤翔街道章嘎社区罗承平医务室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罗承平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凤翔街道章嘎社区医务室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陈东琴</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凤翔镇南平社区大田村卫生室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李国正</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凤翔街道昔本村卫生室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王先明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蚂蚁堆乡卫生院帮各村卫生室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刘应娟</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089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蚂蚁堆乡卫生院一水村卫生室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周天俊</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糯恩村卫生室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李太钢</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蚂蚁堆乡糯恩村卫生室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段凤琴</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南信桥村卫生室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陈明珠</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凤翔街道圈掌卫生室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段胚</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马台乡全河村卫生室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罗承晏</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临翔区平村乡平村村卫生室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罗友莲</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邦东乡卫平村卫生室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吴永梅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博尚镇碗窑村卫生室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李堂芳</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博尚镇勐托村卫生室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胡兴铭</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099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博尚镇勐托村卫生室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李自梅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100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章驮乡邦卖村卫生室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左贵忠</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lang w:val="en-US" w:eastAsia="zh-CN"/>
              </w:rPr>
              <w:t>101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博尚镇勐托村卫生室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段朝相</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博尚镇老街子村卫生室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刘如红</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博山镇完贤村卫生室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刘燕</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赵家贵诊所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赵家贵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圈内村卫生室</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唐兴明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临沧卫生学校附属医院</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rPr>
              <w:t>陈劲</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lang w:eastAsia="zh-CN"/>
              </w:rPr>
              <w:t>张德奎口腔诊所</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shd w:val="solid" w:color="FFFFFF" w:fill="auto"/>
                <w:lang w:eastAsia="zh-CN"/>
              </w:rPr>
              <w:t>张德奎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shd w:val="solid" w:color="FFFFFF" w:fill="auto"/>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云南省久泰药业临沧分公司旗山路怀德仁连锁大药房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杨俊杰</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云南省久泰药业临沧分公司虹桥怀德仁连锁大药房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云南省久泰药业临沧分公司南天路怀德仁连锁大药房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云南省久泰药业临沧分公司司岗里怀德仁连锁大药房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云南省久泰药业临沧分公司临沧怀德仁大药房青华店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云南省久泰药业临沧分公司临沧怀德仁大药房忙角店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云南久泰药业有限公司临沧怀德仁大药房圈内店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唐成</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云南久泰药业有限公司临沧怀德仁大药房宁安店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李华魁</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云南久泰药业有限公司临沧怀德仁药房温泉路店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朱少林</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云南久泰药业有限公司临沧怀德仁大药房邦东店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徐昌萍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云南久泰药业有限公司临沧怀德仁药房石匠村店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余仕朋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云南鸿翔一心堂药业（集团）股份有限公司临沧南天路连锁三店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云南鸿翔一心堂药业（集团）股份有限公司临沧圈掌街连锁二店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云南鸿翔一心堂药业（集团）股份有限公司临沧南天路连锁四店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云南鸿翔一心堂药业（集团）股份有限公司临沧圈掌街连锁店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云南鸿翔一心堂药业（集团）股份有限公司临沧洪桥路连锁店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云南鸿翔一心堂药业（集团）股份有限公司临沧南天路连锁一店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云南鸿翔一心堂药业（集团）股份有限公司临沧南塘街连锁二店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云南鸿翔一心堂药业（集团）股份有限公司临沧南天路连锁二店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云南鸿翔一心堂药业（集团）股份有限公司临沧沧江路店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云南鸿翔一心堂药业（集团）股份有限公司临沧旗山路连锁店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129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云南鸿翔一心堂药业（集团）股份有限公司临沧南塘街连锁一店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云南鸿翔一心堂药业（集团）股份有限公司临沧华旭小区连锁店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云南鸿翔一心堂药业（集团）股份有限公司临沧博尚连锁店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云南鸿翔一心堂药业（集团）股份有限公司临沧西大街连锁二店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云南鸿翔一心堂药业（集团）股份有限公司临沧西大街连锁一店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云南鸿翔一心堂药业（集团）股份有限公司临沧头塘街连锁店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云南鸿翔一心堂药业（集团）股份有限公司临沧世纪路连锁店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云南鸿翔一心堂药业（集团）股份有限公司临沧扎路营连锁店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云南鸿翔一心堂药业（集团）股份有限公司临沧晚翠路连锁店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云南鸿翔一心堂药业（集团）股份有限公司临沧临翔路连锁店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139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云南鸿翔一心堂药业（集团）股份有限公司临沧凤翔路连锁店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云南鸿翔一心堂药业（集团）股份有限公司临沧南天路连锁五店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云南鸿翔一心堂药业（集团）股份有限公司临沧忙畔连锁店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云南鸿翔一心堂药业（集团）股份有限公司临沧圈内乡连锁店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云南鸿翔一心堂药业（集团）股份有限公司临沧蚂蚁堆乡连锁店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云南鸿翔一心堂药业（集团）股份有限公司临沧汀旗路连锁店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云南鸿翔一心堂药业（集团）股份有限公司临沧汀旗路连锁二店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云南鸿翔一心堂药业（集团）股份有限公司临沧迎宾路连锁店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云南鸿翔一心堂药业（集团）股份有限公司临沧公园路连锁店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云南鸿翔一心堂药业（集团）股份有限公司临沧百树广场连锁店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149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云南鸿翔一心堂药业（集团）股份有限公司临沧金旭之光连锁店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云南鸿翔一心堂药业（集团）股份有限公司临沧玉龙花园小区连锁店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云南鸿翔一心堂药业（集团）股份有限公司临沧章驮乡连锁店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云南鸿翔一心堂药业（集团）股份有限公司临沧博尚连锁二店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云南鸿翔一心堂药业（集团）股份有限公司临沧复合村连锁店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云南鸿翔一心堂药业（集团）股份有限公司临沧邦东乡连锁店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云南鸿翔一心堂药业（集团）股份有限公司临沧旗山小区连锁店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云南鸿翔一心堂药业（集团）股份有限公司临沧圈内乡连锁二店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云南鸿翔一心堂药业（集团）股份有限公司临沧平村乡连锁店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w:t>
            </w:r>
            <w:r>
              <w:rPr>
                <w:rFonts w:hint="eastAsia" w:ascii="仿宋_GB2312" w:hAnsi="仿宋_GB2312" w:eastAsia="仿宋_GB2312" w:cs="仿宋_GB2312"/>
                <w:color w:val="auto"/>
                <w:sz w:val="21"/>
                <w:szCs w:val="21"/>
                <w:lang w:eastAsia="zh-CN"/>
              </w:rPr>
              <w:t>团结路</w:t>
            </w:r>
            <w:r>
              <w:rPr>
                <w:rFonts w:hint="eastAsia" w:ascii="仿宋_GB2312" w:hAnsi="仿宋_GB2312" w:eastAsia="仿宋_GB2312" w:cs="仿宋_GB2312"/>
                <w:color w:val="auto"/>
                <w:sz w:val="21"/>
                <w:szCs w:val="21"/>
              </w:rPr>
              <w:t>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159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云南鸿翔一心堂药业（集团）股份有限公司临沧</w:t>
            </w:r>
            <w:r>
              <w:rPr>
                <w:rFonts w:hint="eastAsia" w:ascii="仿宋_GB2312" w:hAnsi="仿宋_GB2312" w:eastAsia="仿宋_GB2312" w:cs="仿宋_GB2312"/>
                <w:color w:val="auto"/>
                <w:sz w:val="21"/>
                <w:szCs w:val="21"/>
                <w:lang w:eastAsia="zh-CN"/>
              </w:rPr>
              <w:t>茶马古镇</w:t>
            </w:r>
            <w:r>
              <w:rPr>
                <w:rFonts w:hint="eastAsia" w:ascii="仿宋_GB2312" w:hAnsi="仿宋_GB2312" w:eastAsia="仿宋_GB2312" w:cs="仿宋_GB2312"/>
                <w:color w:val="auto"/>
                <w:sz w:val="21"/>
                <w:szCs w:val="21"/>
              </w:rPr>
              <w:t>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云南东骏药业有限公司东骏大药房旗山路连锁二店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云南东骏药业有限公司东骏大药房临沧连锁店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云南东骏药业有限公司东骏大药房临沧中心连锁店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云南东骏药业有限公司东骏大药房华旭连锁店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云南东骏药业有限公司东骏大药房蚂蚁堆连锁店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云南东骏药业有限公司东骏大药房富丽家园连锁店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云南东骏药业有限公司东骏大药房圈掌街连锁店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王地彬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云南白药大药房有限公司临沧连锁店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段慧琼</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临沧维体康药业有限公司西大街分公司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169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临沧维体康药业有限公司财富中心分公司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临沧维体康药业有限公司公园路分公司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临沧维体康药业有限公司锦绣江山分公司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临沧维体康药业有限公司维体康大药房洪桥路分公司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临沧维体康药业有限公司旗山路分公司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临沧维体康药业有限公司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临沧维体康大药房有限公司茶苑路分公司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临沧维体康大药房有限公司</w:t>
            </w:r>
            <w:r>
              <w:rPr>
                <w:rFonts w:hint="eastAsia" w:ascii="仿宋_GB2312" w:hAnsi="仿宋_GB2312" w:eastAsia="仿宋_GB2312" w:cs="仿宋_GB2312"/>
                <w:color w:val="auto"/>
                <w:sz w:val="21"/>
                <w:szCs w:val="21"/>
                <w:lang w:eastAsia="zh-CN"/>
              </w:rPr>
              <w:t>文林秋苑</w:t>
            </w:r>
            <w:r>
              <w:rPr>
                <w:rFonts w:hint="eastAsia" w:ascii="仿宋_GB2312" w:hAnsi="仿宋_GB2312" w:eastAsia="仿宋_GB2312" w:cs="仿宋_GB2312"/>
                <w:color w:val="auto"/>
                <w:sz w:val="21"/>
                <w:szCs w:val="21"/>
              </w:rPr>
              <w:t>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刘建江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云南东昌一生堂药业有限公司临沧南塘街店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云南东昌一生堂药业有限公司临沧和谐广场店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179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云南东昌一生堂药业有限公司临沧白塔路店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临沧市临翔区百寿堂药店洪桥路分店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李世忠</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临沧市临翔区百寿堂药店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临沧市百姓药店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张婷</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临沧市临翔区百寿堂药店司岗里分店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李正强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临沧市临翔区百寿堂药店南塘街分店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临沧德仁堂药店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谭元芬</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临沧市福仁堂药店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郭剑仙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临翔区福仁堂药店洪桥路分店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郭剑仙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临沧市福仁堂药店圈掌街分店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郭剑思</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189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临翔区福仁堂药店五号路分店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王永敏</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临沧市福仁堂药店玉龙花园分店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郭剑思</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临沧市汇强药店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王志强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临沧市临翔区万康药房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陆雅婷</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临沧市临翔区金诃藏药馆</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张丽萍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临沧市宏达济世堂药店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方同学</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临沧市新兴药房临都上城分店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张孝淑</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临沧市新兴大药房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张孝淑</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临翔区平安大药房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邓顺利</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临翔区幸福大药房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宋刚强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199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临翔区红叶药店邦东分店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周荣祥</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临沧天顺祥药店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薛燕</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临翔区旗顺堂药店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王政伟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临沧健康药业有限公司同康堂分公司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王忠琴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临沧长寿大药房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王进吉</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临沧市翠翔药店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陈翠萍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临沧健康药业有限公司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王忠琴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临沧市临翔区益众堂药房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康泽忠</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临沧市临翔区福德康药房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鲁艳萍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临沧市临翔区百祥药店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杨廷蕊</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209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临翔区顺云大药房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周正勇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临翔区发安药房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张发安</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临沧市临翔区德众药店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陈彩仙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临沧市临翔区博华药房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刀发剑</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临沧市临翔区顺仁心药房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周开泽</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临沧市临翔区众民药店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周开琴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临沧市元才正源药店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谭元才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临翔区盛安堂大药房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方立俊</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临沧市临翔区众仁药店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李华伟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临沧市临翔区孔广熙药店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孔广熈</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219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临翔区吉民大药房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王进祥</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临沧市临翔区昌秀药房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徐昌秀</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临沧市临翔区永群药店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陈景学</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临沧市临翔区兴铭药房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胡兴铭</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临沧发祥药店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字正琴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临沧新康药店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张新玲</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临沧市民康大药房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施杰</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临沧普善药店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李旺学</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临沧市颜贵药店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颜贵</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临沧市临翔区龙泽药店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李相恩</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229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临沧市临翔区龙泽药店马台分店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李相聪</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临沧市临翔区万民药店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周先林</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临沧市临翔区康祥药店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临沧市万福康大药房全河分店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杨学仙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临沧市临翔区悬济堂药房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石兴美</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临沧市万福康大药房璋珍店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杨学仙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临沧市临翔区众祥药店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陈明祥</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临沧市聚仁堂药店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缪红灵</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临沧市临翔区章驮乡顺世药房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李德琴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临沧市为乐药店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陈家菊</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239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临沧彝缘堂药房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李绍琼</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临沧市临翔区益民大药房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杞连山</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临沧市临翔区圈内泰鑫药房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张合金</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临沧市临翔区百祥药店圈内分店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杨廷蕊</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云南健之佳连锁健康药房有限公司临沧西河北路分店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云南健之佳连锁健康药房有限公司临沧南塘街百货大楼分店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云南健之佳连锁健康药房有限公司临沧玉龙花园分店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云南健之佳连锁健康药房有限公司临沧旗山路分店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云南健之佳连锁健康药房有限公司临沧旗山路二分店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云南健之佳连锁健康药房有限公司临沧百树广场一分店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249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云南健之佳连锁健康药房有限公司临沧和谐广场二分店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云南健之佳连锁健康药房有限公司临沧南天路分店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云南健之佳连锁健康药房有限公司临沧南天路二分店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云南健之佳连锁健康药房有限公司临沧汀旗路分店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云南健之佳连锁健康药房有限公司临沧金旭之光分店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云南健之佳连锁健康药房有限公司临沧茶苑路分店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云南健之佳连锁健康药房有限公司临沧恒基广场店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蓝波</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云南健之佳连锁健康药房有限公司临沧南塘街二分店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云南健之佳连锁健康药房有限公司临沧林翔时代广场分店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云南健之佳连锁健康药房有限公司临沧新安路分店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259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云南健之佳连锁健康药房有限公司临沧锦绣江山分店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毛红梅</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临沧荣康心连心药品有限公司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缪红灵</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云南省医药有限公司新特药汀旗路零售店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张思建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云南省医药有限公司新特药南塘街零售店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张思建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临沧荣康心连心药品有限公司文华分公司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普绍且</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临沧天成佳惠药业有限公司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云南省医药有限公司新特药青华零售店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张思建</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临沧天成佳惠药业有限公司康发商住城分公司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永德县秋冬药房临沧头塘街分店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张丽娟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凤庆县一福堂大药房临沧勐托店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邹红波</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269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临沧恒德药业有限公司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李芝龙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临沧同祥药业有限公司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张隆胜</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云南东昌一生堂药业有限公司蚂蚁堆分店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凤庆凤溢药业有限公司凤康大药房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李普凤</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临沧胜晖医疗器械有限公司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徐盼</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云南昶垠商贸有限公司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何晓秋</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云南圣元生物药业科技有限公司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方振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临沧恩康医疗用品经营有限公司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赵莉娟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临沧健缘商贸有限公司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王建兴</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沃尔玛（云南）商业零售有限公司临沧沧江路分店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吴丛</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279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临沧丽健堂医疗用品有限公司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杨兆琼</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临沧优全医疗器械有限公司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罗恒刚</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 xml:space="preserve">昆明屈臣氏个人用品商店有限公司临沧南塘街分店 </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赵伟旭</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临翔区雅尔康眼镜经营部</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何维蒙</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临沧市环球眼镜店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刘先良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临沧市环球眼镜一分店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刘先良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临沧市临翔区环球卫康眼镜二分店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刘先良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临翔区大明眼镜店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林发元</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临翔区大明眼镜一分店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林发元</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临翔区利明眼镜村一分店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李明洲</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289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临沧市临翔区利民眼镜村</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李明洲</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临翔区精功眼镜连锁店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祝员生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临翔区深蓝医疗器械服务部</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临沧市临翔区自然之声助听器经营部</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杨恩华</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云县慧平保健食品有限公司临沧分公司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杜昌鲜</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临沧恒宇医疗器械有限公司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张绍宇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295</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临沧市临翔区永明眼镜眼视中心</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祝荣明</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296</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临沧市临翔区环球卫康眼镜店三分店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刘先良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297</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临沧恒润达医疗器械有限公司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钱倩</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298</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临沧平午商贸有限公司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汤广平</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299</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云南宁博商贸有限公司临沧分公司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陈宁波</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r>
              <w:rPr>
                <w:rFonts w:hint="eastAsia" w:ascii="仿宋_GB2312" w:hAnsi="仿宋_GB2312" w:eastAsia="仿宋_GB2312" w:cs="仿宋_GB2312"/>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300</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昆明屈臣氏个人用品商店有限公司临沧沧江路分店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赵伟旭</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301</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临沧昌明医疗器械有限公司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刘良贵</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302</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临沧达恩医疗器械有限公司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李锦风</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303</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临沧星仁医疗器械有限公司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王少奇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304</w:t>
            </w:r>
          </w:p>
        </w:tc>
        <w:tc>
          <w:tcPr>
            <w:tcW w:w="63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临沧健力医疗器械有限公司</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郑卫华</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三、凤庆县（共173家，其中：A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157家，B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12家，C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4家，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凤庆县诗礼乡中和堂大药房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杨成芳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云南省久泰药业有限公司怀德仁连锁大药房凤庆淇崚店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云南东昌一生堂药业有限公司凤庆三店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吴冬梅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凤庆县回春堂大药房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马印举</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云南健之佳健康连锁店股份有限公司凤庆金呈商贸城分店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云南健之佳健康连锁店股份有限公司凤庆褔广路二分店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云南健之佳健康连锁店股份有限公司凤庆文明街分店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云南健之佳健康连锁店股份有限公司凤庆迎春小区分店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云南健之佳健康连锁店股份有限公司凤庆滇红南路二分店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云南健之佳健康连锁店股份有限公司凤庆中心商场分店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凤庆县利群药店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苏庆菊</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云南健之佳健康连锁店股份有限公司凤庆龙泉街二分店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凤庆凤溢药业有限公司凤康大药房鲁史一店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罗兴华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凤庆盛喻药房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张联芬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凤庆兴若大药房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张兴若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鹏徕中药店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李鹏</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云南东骏药业有限公司东骏大药房凤庆第二连锁店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云南东骏药业有限东骏大药房凤庆中心连锁店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凤庆县红印大药房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王国红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云南鸿翔一心堂药业（集团）股份有限公司凤庆滇红南路连锁店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云南鸿翔一心堂药业（集团）股份有限公司凤庆勐佑镇习谦连锁店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云南鸿翔一心堂药业（集团）股份有限公司凤庆雪山连锁店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云南鸿翔一心堂药业（集团）股份有限公司凤庆滇红南路连锁二店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云南鸿翔一心堂药业（集团）股份有限公司凤庆新华连锁店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329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云南鸿翔一心堂药业（集团）股份有限公司凤庆勐佑连锁店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云南鸿翔一心堂药业（集团）股份有限公司凤庆滇红北路连锁店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云南鸿翔一心堂药业（集团）股份有限公司凤庆龙泉商业街连锁店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云南鸿翔一心堂药业（集团）股份有限公司凤庆小北门连锁店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云南鸿翔一心堂药业（集团）股份有限公司凤庆商业步行街连锁店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云南鸿翔一心堂药业（集团）股份有限公司凤庆大理卡连锁店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云南鸿翔一心堂药业（集团）股份有限公司凤庆营盘镇连锁店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凤庆县康顺大药房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李金翠</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云南省久泰药业有限公司怀德仁连锁大药房凤庆县长田一店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康乐大药房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董如喜</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339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云南鸿翔一心堂药业（集团）股份有限公司凤庆鲁史镇连锁店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云南东昌一药业有限公司凤庆一店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李官端</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云南东昌一生堂药业有限公司凤庆二店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李官端</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凤庆县雪山镇丽萍药房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杨丽萍</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凤庆县营盘镇惠明宏美大药房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马超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凤庆县盛安堂大药房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汪胜兵</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凤庆县安平村佳馨宏美大药房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周天</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勐佑药店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施红月</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凤庆县新华乡宏安大药房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李冬祥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凤庆县三妹人人康药房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李映兰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349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凤庆顺娟大药房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李凤娟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云南健之佳健康连锁店股份有限公司凤庆官亭路分店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凤庆县元恒大药房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余李仙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云南东骏药业有限公司东骏大药房凤庆滇红南路连锁店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云南东骏药业有限公司东骏大药房·凤庆第四连锁店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凤庆县久久怀仁大药房鲁史店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李解平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凤庆县百合大药房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杨彩钊</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云南省久泰药业有限公司怀德仁连锁大药房凤庆县德思里店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凤庆县惠康大药房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俸廷慧</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凤庆县雪山镇民心堂大药房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张映华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359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云南省久泰药业有限公司怀德仁连锁大药房凤庆县雪山一店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凤庆福仁堂药店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郭剑仙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云南省久泰药业有限公司怀德仁连锁大药房凤庆县营盘二店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云南省久泰药业有限公司怀德仁连锁大药房凤庆县大寺店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云南省久泰药业有限公司怀德仁连锁大药房凤庆县雪山店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云南省久泰药业有限公司怀德仁连锁大药房凤庆县明红店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凤庆县仁爱大药房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赵国云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昌宁腾宏药业有限公司凤庆一分店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毕永安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昌宁腾宏药业有限公司凤庆七分店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369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昌宁腾宏药业有限公司凤庆十三分店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毕永安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昌宁腾宏药业有限公司凤庆五分店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昌宁腾宏药业有限公司凤庆三分店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昌宁腾宏药业有限公司凤庆十一分店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李梁毅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昌宁腾宏药业有限公司凤庆八分店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昌宁腾宏药业有限公司凤庆六分店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昌宁腾宏药业有限公司凤庆四分店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昌宁腾宏药业有限公司凤庆九分店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中和堂大药房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张昌铭</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凤庆县御康堂大药房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赵芹</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379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凤庆县习谦兴兴药房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李滇凤</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云南龙发连锁健康药房有限公司凤庆大有连锁店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徐志平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云南鸿翔一心堂药业（集团）股份有限公司凤庆滇红北路连锁二店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云南健之佳健康连锁店股份有限公司凤庆滇红北路分店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云南健之佳健康连锁店股份有限公司凤庆滇红北路二分店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云南东骏药业有限公司东骏大药房凤庆第五连锁店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云南健之佳健康连锁店股份有限公司凤庆滇红南路分店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云南健之佳健康连锁店股份有限公司凤庆龙泉街分店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云南鸿翔一心堂药业（集团）股份有限公司凤庆凤平路连锁店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云南健之佳健康连锁店股份有限公司凤庆福广路分店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389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云南东骏药业有限公司东骏大药房凤庆第六连锁店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王地彬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凤庆凤溢药业有限公司凤康大药房和谐店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高瑞生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昌宁腾宏药业有限公司凤庆十四分店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毕永安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云南省久泰药业有限公司怀德仁连锁大药房凤庆县滇红国际店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凤庆凤溢药业有限公司凤康大药房德益店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高瑞生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云南鸿翔一心堂药业（集团）股份有限公司凤庆财富中心连锁店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云南鸿翔一心堂药业（集团）股份有限公司凤庆华屹小区连锁店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云南鸿翔一心堂药业（集团）股份有限公司凤庆凤梧路连锁三店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陶洪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凤庆凤溢药业有限公司凤康大药房永新店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高瑞生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399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云南健之佳健康连锁店股份有限公司凤庆通和小区分店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云南东昌一生堂药业有限公司凤庆勐佑店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李慧兰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凤庆县本草堂大药房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杞志彪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凤庆喜来健医疗器械经营部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王政强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凤庆县福音助听器销售中心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王丽娟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凤庆县日月眼镜店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于武贵</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凤庆县日月眼镜店分店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于武贵</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凤庆县顺鑫理疗仪经营部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罗顺福</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凤庆县云天眼镜</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周保初</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凤庆县紫薇星理疗仪经营部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李胜方</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凤庆询健医疗器械经营部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杨林</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临沧云肤药妆化妆品有限公司凤庆分公司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和盈春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凤庆县120急救站</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施兆文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凤庆县郭大寨彝族白族乡卫生院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李可军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凤庆县诗礼乡卫生院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张学强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凤庆县新华乡卫生院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宗志诚</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凤庆县营盘中心卫生院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张明君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凤庆县勐佑中心卫生院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戴丛竹</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凤庆县三岔河镇卫生院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普贵春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凤庆县中医院一中医务室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梅晓云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凤庆县第一幼儿园医务室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吴树鲜</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凤庆糖业集团营团营盘有限责任公司医务室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鲁传高</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安康诊所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沈跃芬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便民诊所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王丽芬</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陈医师妇科诊所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陈荟香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存德中医诊所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侯存德</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德平诊所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何正芳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凤庆康肤门诊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汤先绪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凤庆歧易斋诊所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字映昌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利民诊所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李廷香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429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平民门诊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寸木来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调元堂诊所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何培基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文祥口腔门诊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李文祥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习谦忠心便民诊所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双有春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新特门诊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戴永保</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杨亚洲诊所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杨亚洲</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营盘便民诊所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李根常</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营盘中西联合诊所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赵金平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永春堂诊所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苏金华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赵龙诊所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439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左中华口腔诊所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左中华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凤庆长安医院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宋雪梅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大众医疗所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李正荣</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凤庆凤康医院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李普凤</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爱心门诊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蔡绍全</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凤祥门诊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陈国元</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吉美口腔诊所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周红云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康泰诊所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王正梅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项涛诊所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项涛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杨学明中医诊所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杨学明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449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中海诊所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李中海</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凤庆县疾病预防控制中心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罗红专</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凤庆县人民医院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徐  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凤庆县大寺乡卫生院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罗忠廷</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凤庆县妇幼计生保健中心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段文生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凤庆凤怡精神卫生康复医院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赖凤琴</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凤庆康兴医院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申鹏</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凤庆县雪山镇卫生院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谢增军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凤庆县腰街彝族乡卫生院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周文志</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凤庆曙光医院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夏云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459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凤庆县伟业成人用品店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鲁正斌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云南深蓝科技有限公司凤庆分公司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昝丽红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云南祥宁商贸有限公司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袁德良</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r>
              <w:rPr>
                <w:rStyle w:val="10"/>
                <w:rFonts w:hint="eastAsia" w:ascii="仿宋_GB2312" w:hAnsi="仿宋_GB2312" w:eastAsia="仿宋_GB2312" w:cs="仿宋_GB2312"/>
                <w:color w:val="auto"/>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云南省久泰药业有限公司怀德仁连锁大药房凤庆县洛党店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临沧市福仁堂药店三岔河分店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郭剑仙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云南鸿翔一心堂药业（集团）股份有限公司凤庆滇红南路连锁三店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云南省久泰药业有限公司怀德仁连锁大药房凤庆县腰街店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昌宁腾宏药业有限公司凤庆十五分店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毕永安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凤庆县上好大药房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杨胤乾</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凤庆县福慧大药房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白开美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469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云南健之佳健康连锁店股份有限公司凤庆朝阳街分店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闻国勇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昌宁腾宏药业有限公司凤庆十六分店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毕永安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凤山镇卫生院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查李相</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凤庆县小湾中心卫生院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段敏才</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凤庆县洛党卫生院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杨灿光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云南省久泰药业有限公司怀德仁连锁大药房凤庆县凯旋店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昌宁腾宏药业有限公司凤庆十二分店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李翠明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凤庆县鲁史中心卫生院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黄子全</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fldChar w:fldCharType="begin"/>
            </w:r>
            <w:r>
              <w:rPr>
                <w:rFonts w:hint="eastAsia" w:ascii="仿宋_GB2312" w:hAnsi="仿宋_GB2312" w:eastAsia="仿宋_GB2312" w:cs="仿宋_GB2312"/>
                <w:i w:val="0"/>
                <w:color w:val="auto"/>
                <w:kern w:val="0"/>
                <w:sz w:val="21"/>
                <w:szCs w:val="21"/>
                <w:u w:val="none"/>
                <w:lang w:val="en-US" w:eastAsia="zh-CN" w:bidi="ar"/>
              </w:rPr>
              <w:instrText xml:space="preserve"> HYPERLINK "javascript:brow('2c90947453bc22ad0153bc3871311eb9','0601','06')" \o "javascript:brow('2c90947453bc22ad0153bc3871311eb9','0601','06')" </w:instrText>
            </w:r>
            <w:r>
              <w:rPr>
                <w:rFonts w:hint="eastAsia" w:ascii="仿宋_GB2312" w:hAnsi="仿宋_GB2312" w:eastAsia="仿宋_GB2312" w:cs="仿宋_GB2312"/>
                <w:i w:val="0"/>
                <w:color w:val="auto"/>
                <w:kern w:val="0"/>
                <w:sz w:val="21"/>
                <w:szCs w:val="21"/>
                <w:u w:val="none"/>
                <w:lang w:val="en-US" w:eastAsia="zh-CN" w:bidi="ar"/>
              </w:rPr>
              <w:fldChar w:fldCharType="separate"/>
            </w:r>
            <w:r>
              <w:rPr>
                <w:rStyle w:val="9"/>
                <w:rFonts w:hint="eastAsia" w:ascii="仿宋_GB2312" w:hAnsi="仿宋_GB2312" w:eastAsia="仿宋_GB2312" w:cs="仿宋_GB2312"/>
                <w:i w:val="0"/>
                <w:color w:val="auto"/>
                <w:sz w:val="21"/>
                <w:szCs w:val="21"/>
                <w:u w:val="none"/>
              </w:rPr>
              <w:t>凤庆县中医医院</w:t>
            </w:r>
            <w:r>
              <w:rPr>
                <w:rFonts w:hint="eastAsia" w:ascii="仿宋_GB2312" w:hAnsi="仿宋_GB2312" w:eastAsia="仿宋_GB2312" w:cs="仿宋_GB2312"/>
                <w:i w:val="0"/>
                <w:color w:val="auto"/>
                <w:kern w:val="0"/>
                <w:sz w:val="21"/>
                <w:szCs w:val="21"/>
                <w:u w:val="none"/>
                <w:lang w:val="en-US" w:eastAsia="zh-CN" w:bidi="ar"/>
              </w:rPr>
              <w:fldChar w:fldCharType="end"/>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梅晓云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四、云县（共195家，其中：A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46家，B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146家，C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3家，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临沧中云医药有限责任公司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479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云南东昌一生堂药业有限公司云县新兴街店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上药控股临沧有限公司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李金勇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云南鸿翔一心堂药业（集团）股份有限公司云县草皮街连锁店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云南鸿翔一心堂药业（集团）股份有限公司云县环城北路连锁店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云南鸿翔一心堂药业（集团）股份有限公司云县新兴街连锁店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云南鸿翔一心堂药业（集团）股份有限公司云县迎新路连锁店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云南鸿翔一心堂药业（集团）股份有限公司云县东大街连锁店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云南鸿翔一心堂药业（集团）股份有限公司云县和云居连锁店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云南鸿翔一心堂药业（集团）股份有限公司云县东大街连锁二店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云南鸿翔一心堂药业（集团）股份有限公司云县草皮街连锁二店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489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云南鸿翔一心堂药业（集团）股份有限公司云县环城北路连锁二店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云南鸿翔一心堂药业（集团）股份有限公司云县草皮街连锁三店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云南鸿翔一心堂药业（集团）股份有限公司云县和云居连锁二店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云南鸿翔一心堂药业（集团）股份有限公司云县三江半岛连锁店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云南鸿翔一心堂药业（集团）股份有限公司云县云州路连锁店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云南鸿翔一心堂药业（集团）股份有限公司云县草皮街连锁四店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云南鸿翔一心堂药业（集团）股份有限公司云县澜山国际连锁店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云县东大街药店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向正梅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云县仁仁药店一分店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严世桂</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云县福生堂药店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方同平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499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云县爱华镇三江大药房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罗正芬</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云县永惠诚信大药房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胡芳芳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云县福星大药房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李金鄂</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云县清龙药店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李清龙</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云县王树平大药房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王树平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云县兴云久泰大药房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蔡永娴</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云县医药责任公司第二门市</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李勇寿</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云县爱华华恒药店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胡大恒</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云南龙发连锁健康有限公司云县龙润山店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徐志平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云县红星大药房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董开鲜</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509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云县康乐大药房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沈维琴</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云县头道水光发药店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阮光发</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云县媛媛药店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张淑媛</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云县仁仁药店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严世桂</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云县紫金诚信药房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胡光祥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云县星星大药房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杨凤菊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昌宁腾宏药业有限公司云县一分店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陶勇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云南白药大药房有限公司云县连锁店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段慧琼</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云县老百姓大药房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云县济生药房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519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云县爱华大众药店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潘其芊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云县三江</w:t>
            </w:r>
            <w:r>
              <w:rPr>
                <w:rFonts w:hint="eastAsia" w:ascii="仿宋_GB2312" w:hAnsi="仿宋_GB2312" w:eastAsia="仿宋_GB2312" w:cs="仿宋_GB2312"/>
                <w:color w:val="auto"/>
                <w:sz w:val="21"/>
                <w:szCs w:val="21"/>
                <w:lang w:eastAsia="zh-CN"/>
              </w:rPr>
              <w:t>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罗正芬</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云南东昌药业有限公司云县一分店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李改英</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云县德济堂药业有限公司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云县体民大药房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黄载燕</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云县云济仁和堂大药房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何秀娟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云县幸福腾飞药店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字磊中</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云县幸福为民药店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张林</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石兆敏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云县幸福康复药店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杨军</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529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云南东昌一生堂药业有限公司云县幸福店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w:t>
            </w:r>
            <w:r>
              <w:rPr>
                <w:rFonts w:hint="eastAsia" w:ascii="仿宋_GB2312" w:hAnsi="仿宋_GB2312" w:eastAsia="仿宋_GB2312" w:cs="仿宋_GB2312"/>
                <w:color w:val="auto"/>
                <w:sz w:val="21"/>
                <w:szCs w:val="21"/>
                <w:lang w:eastAsia="zh-CN"/>
              </w:rPr>
              <w:t>县全和堂大药房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左佳琴</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云县凯康堂大药房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付志英</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云县幸福药店一分店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石兆敏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云南鸿翔一心堂药业（集团）股份有限公司云县幸福镇连锁店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云县幸福新梅药店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王新梅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云县幸福蓝蓝大药房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云县善一大药房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杨正州</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云县桥街星达药房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周星达</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云县茶房大过口药店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陈彩云</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539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云县远大药店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杨明丽</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云县茶房欣盛药店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李留玉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云县惠民药房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黄海燕</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云县茶房河口大药房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沈修菊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昌宁腾宏药业有限公司云县三分店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李永奇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昌宁腾宏药业有限公司云县二分店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李永奇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云南鸿翔一心堂药业（集团）股份有限公司云县茶房乡连锁店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云县大寨康鸿大药房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李先梅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云县上上医大药房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石宝兵</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云县大寨民云药房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徐梦玲</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549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云县大寨久泰大药房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李家俊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云县大寨济民大药房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陈顺英</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云县大寨康鸿大药房新合店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罗进军</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云县大寨镇鹏程大药房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徐家文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临沧遇其药业有限公司茶房河口店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云南鸿翔一心堂药业（集团）股份有限公司云县大寨镇连锁店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云县大寨久泰大药房大朝山分店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李家俊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云县大朝山久泰大药房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沈嗣艳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云县涌宝云涌大药房分水岭一分店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施德宏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云县涌宝云涌大药房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施德宏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559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云县涌宝有有大药房新大街店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周庆有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云县涌宝有有大药房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周庆有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云县迎银药店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陈立儒</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云县涌宝水平百姓大药房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李明强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云南鸿翔一心堂药业（集团）股份有限公司云县涌宝镇连锁店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云县涌宝德众药房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李映红</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云县涌宝有有大药房栗树店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周庆有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云县栗树乡兴梅中西药店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严兴梅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云县栗树恩梅药店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罗恩梅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云县栗树民福药店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马明凤</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569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久久大药房后箐二分店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周庆有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云县后箐九鼎大药房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谢丕霞</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云县卫民药店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云县雪梅唐药店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张雪梅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云县漫湾鑫源药店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罗有强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云县忙怀为民大药房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张正学</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云县忙怀久泰大药房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姜家鲜</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云县忙怀仙敏大药房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肖会敏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云县忙怀帆顺大药房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王仕芹</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云县忙怀新街绍凤药店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李绍凤</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579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云县洪江大药房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李洪江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云县茂兰有德药店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张天祥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云县茂兰荧光药房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杨学金</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云县哨街久泰大药房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董智春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云县顺乔药店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毕汉丽</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云南鸿翔一心堂药业（集团）股份有限公司云县茂兰连锁店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云县群鑫大药房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潘培友</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云县福康大药房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罗亚</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云县晓街福顺药店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董有先</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云县晓街智诚药店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黄丕智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589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云县正华药店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祁正华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云县东方大药店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周益钟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云县大寨康鸿大药房大朝山店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李先梅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云南贵康商贸有限公司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徐细平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云南星虹商贸有限公司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李新兵</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云县宝岛眼镜店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王许桥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云县云视教育眼镜店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欧阳志安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云县新华眼镜分店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彭亨元</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云县东风眼镜店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颜高华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云县精功眼镜店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祝军正</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599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云县祝兰东风眼镜分店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曾祝兰</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临沧金鼎商贸有限公司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云南华杰医疗器械有限公司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周祖杰</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昌宁腾宏药业有限公司云县五分店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毕永安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云南健之佳健康连锁店股份有限公司云县云顶蓝水湾分店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蓝波</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云县春晖堂药店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李范春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云南东骏药业有限公司东骏大药房云县滨江世纪城连锁店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李卫东</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云南东骏药业有限公司东骏大药房云县澜山国际连锁店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李卫东</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云南东骏药业有限公司东骏大药房云县蓝水湾连锁店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李卫东</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云南鸿翔一心堂药业（集团）股份有限公司云县三江半岛连锁二店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阮鸿献</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609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云南健之佳连锁健康药房有限公司云县三江半岛分店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Style w:val="13"/>
                <w:rFonts w:hint="eastAsia" w:ascii="仿宋_GB2312" w:hAnsi="仿宋_GB2312" w:eastAsia="仿宋_GB2312" w:cs="仿宋_GB2312"/>
                <w:color w:val="auto"/>
                <w:sz w:val="21"/>
                <w:szCs w:val="21"/>
              </w:rPr>
              <w:t>蓝波</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云县人民医院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罗开富</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云县中医院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罗开富</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云县妇幼保健院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周天锡</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云县疾病预防控制中心</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宋科强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云县计划生育服务站</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熊光福</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云县凯达医院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王凯</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云县仁爱医院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苏武杰</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云县康兴医院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施磊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云县敬康医院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罗有明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619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云县爱康医院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刘光梅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云县晓街乡卫生院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周天锡</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云县茶房乡中心卫生院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黄光秀</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云县大寨镇卫生院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段俊华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云县大朝山西镇卫生院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黄光恒</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周家蕊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云县后箐乡卫生院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饶红军</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云县栗树乡卫生院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罗成兴</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罗恒兴</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云县茂兰中心卫生院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  静</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629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云县漫湾镇卫生院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鲁中银</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云县忙怀乡卫生院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杨世仙</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云县一中医务室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张正荟</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云县党校医务室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廖世乔</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云县大寨建筑安装工程公司医务室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徐家骞</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云县民中医务室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段体粉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云县老干部活动中心医疗保健室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钱建美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云南省临沧监狱医院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毕占贵</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云南华能漫湾发电厂卫生所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罗廷为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云县涌宝中学医务室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罗廷荣</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639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国</w:t>
            </w:r>
            <w:r>
              <w:rPr>
                <w:rFonts w:hint="eastAsia" w:ascii="仿宋_GB2312" w:hAnsi="仿宋_GB2312" w:eastAsia="仿宋_GB2312" w:cs="仿宋_GB2312"/>
                <w:color w:val="auto"/>
                <w:sz w:val="21"/>
                <w:szCs w:val="21"/>
                <w:lang w:eastAsia="zh-CN"/>
              </w:rPr>
              <w:t>投控</w:t>
            </w:r>
            <w:r>
              <w:rPr>
                <w:rFonts w:hint="eastAsia" w:ascii="仿宋_GB2312" w:hAnsi="仿宋_GB2312" w:eastAsia="仿宋_GB2312" w:cs="仿宋_GB2312"/>
                <w:color w:val="auto"/>
                <w:sz w:val="21"/>
                <w:szCs w:val="21"/>
              </w:rPr>
              <w:t>股大朝山水电有限公司医务室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苏宝琦</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云县幸福糖业有限责任公司医务室</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何鑫</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董开银诊所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董开银</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张正芬诊所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张正芳</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李佳林诊所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李佳林</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韩湘斌诊所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韩湘斌</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李天梅诊所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李天梅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董大会诊所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董大会</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陈永顺诊所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陈永顺</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华杰诊所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周祖杰</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649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马如英诊所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马如英</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那碧玉诊所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那碧玉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李书云诊所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李书云</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杨秉路中医诊所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杨秉路</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李钦中医诊所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李钦</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沈维跃中医诊所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沈维跃</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陈顺武中医诊所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陈顺武</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黄清菊诊所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黄清菊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杨永华诊所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杨永华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吕新珍利民诊所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吕新珍</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659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谢正萱诊所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谢正萱</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雅匀诊所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郑兴桥</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丁良仙诊所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丁良仙</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德一口腔</w:t>
            </w:r>
            <w:r>
              <w:rPr>
                <w:rFonts w:hint="eastAsia" w:ascii="仿宋_GB2312" w:hAnsi="仿宋_GB2312" w:eastAsia="仿宋_GB2312" w:cs="仿宋_GB2312"/>
                <w:color w:val="auto"/>
                <w:sz w:val="21"/>
                <w:szCs w:val="21"/>
                <w:lang w:eastAsia="zh-CN"/>
              </w:rPr>
              <w:t>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刘厚德</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徐定光口腔诊所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徐定光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林春梅口腔诊所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林春梅</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陈应明诊所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陈应明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余云西口腔诊所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余云西</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肖世萍诊所</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肖世萍</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云南健之佳连锁健康药房有限公司云县东大街分店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蓝波</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669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云南健之佳健康连锁店股份有限公司云县新兴街分店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蓝波</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临沧遇其药业有限公司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张勇</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临沧正和商贸有限公司</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张登俊</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云县日月视光配镜中心</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2"/>
                <w:sz w:val="21"/>
                <w:szCs w:val="21"/>
                <w:lang w:val="en-US" w:eastAsia="zh-CN" w:bidi="ar-SA"/>
              </w:rPr>
              <w:t>祝智义</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五、双江县（共80家，其中：A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80家，B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0家，C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0家，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云南蓝绿康药业有限公司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赵国祥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临沧汇丰医药有限</w:t>
            </w:r>
            <w:bookmarkStart w:id="0" w:name="_GoBack"/>
            <w:bookmarkEnd w:id="0"/>
            <w:r>
              <w:rPr>
                <w:rFonts w:hint="eastAsia" w:ascii="仿宋_GB2312" w:hAnsi="仿宋_GB2312" w:eastAsia="仿宋_GB2312" w:cs="仿宋_GB2312"/>
                <w:i w:val="0"/>
                <w:color w:val="auto"/>
                <w:kern w:val="0"/>
                <w:sz w:val="21"/>
                <w:szCs w:val="21"/>
                <w:u w:val="none"/>
                <w:lang w:val="en-US" w:eastAsia="zh-CN" w:bidi="ar"/>
              </w:rPr>
              <w:t>责任公司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王洪富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云南鸿翔一心堂药业（集团）股份有限公司双江北回归大道连锁店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云南鸿翔一心堂药业（集团）股份有限公司双江勐勐南路连锁店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云南鸿翔一心堂药业（集团）股份有限公司双江弄翔路连锁店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云南鸿翔一心堂药业（集团）股份有限公司双江勐库连锁店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679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云南鸿翔一心堂药业（集团）股份有限公司双江锦丽新城连锁店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云南鸿翔一心堂药业（集团）股份有限公司双江白象路连锁店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云南鸿翔一心堂药业（集团）股份有限公司双江尹景花园连锁店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云南鸿翔一心堂药业（集团）股份有限公司双江允景路连锁店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云南鸿翔一心堂药业（集团）股份有限公司双江忙糯乡连锁店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云南省久泰药业有限公司双江怀德仁连锁大药房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云南省久泰药业有限公司怀德仁连锁药房大文店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云南省久泰药业有限公司怀德仁连锁药房忙檽店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云南省久泰药业有限公司临沧分公司双江怀德仁药房一分店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云南怀德仁大药房连锁有限公司双江北回归大道分店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689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云南怀德仁大药房连锁有限公司双江新街分店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云南省久泰药业有限公司临沧分公司新特药房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杨俊杰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临沧遇其药业有限公司双江勐勐南路店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郑  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临沧遇其药业有限公司双江勐勐北路店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郑  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临沧维体康大药房有限公司双江白象路分公司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张玉祥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临沧维体康大药房有限公司双江兴垦路分公司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袁勇钢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临沧维体康大药房有限公司双江华耀街分公司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张来存</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临沧维体康大药房有限公司双江怡安分公司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唐永艳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临沧维体康大药房有限公司双江允景路分公司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唐永艳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双江益民药房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廖红伟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699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双江百姓药房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游颜章</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双江大众药房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  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双江朝兴大药房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  莹</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双江余氏大药房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余春华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双江杏林大药店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郭  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双江维康大药店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李贵林</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双江陆氏金辉大药房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陆昌燕</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双江健康大药房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李光水</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双江忠泰大药房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李世忠</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双江老百姓大药房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李正强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双江百姓大药房弄翔路分店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熊小华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双江阳光大药房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董华波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双江福康大药房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李阳学</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双江忙糯乡渝鑫大药房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尹玉全</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双江勐库怡康大药房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刀新兰</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双江自治县勐库镇俊伟药房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李学强</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双江勐库民康大药房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李关明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双江勐库良心大药房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董太伟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双江邦丙健恒药房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艾忠琴</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双江章外药房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孔广熙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双江华伟药店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李华伟</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双江鑫兴药房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  丽</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双江康民大药房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郑万华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双江春天大药房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  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双江县人民医院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皮永芳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双江县民族中医院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  松</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双江妇幼保健院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刀  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双江县仁爱医院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龚志斌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双江勐勐镇卫生院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  宏</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双江勐库镇卫生院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刀玉军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729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双江大文卫生院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左  超</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双江忙糯卫生院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苏琪丽</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双江邦丙卫生院</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何珍文</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双江县疾控中心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秦玉辉</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双江计生服务站</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白  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云南万展科技有限公司双江分公司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李万祥</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双江众康商贸有限公司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贺付航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云南双克莱商贸有限公司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吴春丽</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云南岚润经贸有限公司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  丽</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临沧中晟商贸有限公司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乐建斌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739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云南伊宇医疗器械有限公司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刀金涛</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双江锦乐康医疗器械有限公司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黄  斌</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云南江果医疗器械有限公司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张江平</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云南康申商贸有限公司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蒋金龙</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双江泰亚经贸有限责任公司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  航</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云南佳慧医疗器械有限公司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于春华</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双江金琴商贸有限公司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游琴英</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云南顺慈科技有限公司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田茂乾</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双江光明眼镜验配中心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  科</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双江精功眼镜店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祝海兴</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749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双江大明眼镜店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左丽鑫</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双江莱特眼视光中心</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  燕</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双江紫微星医疗器械经营服务部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欧  妍</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双江康梦缘医疗器械经营部</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颜志兵</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i w:val="0"/>
                <w:color w:val="auto"/>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六、永德县（共99家，其中：A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93家，B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6家，C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0家，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永德县延寿阁大药房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张登全</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永德县秋冬药房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张丽娟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永德县佳兴大药房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永德县鑫民大药房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黎燕</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永德县健爽大药房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罗长校</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云南鸿翔一心堂药业（集团）股份有限公司永德南路连锁二店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周星伟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759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永德县龙彝大药房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普新兰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云南鸿翔一心堂药业（集团）股份有限公司永德南路连锁三店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周兴菊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永德县恒康药房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吴桂菊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云南东昌一生堂药业有限公司永德县永春路店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李琼梅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永德县明兴大药房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吴仙花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永德县健云药房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黄年明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永德县人民大药房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万能</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永德县民康药房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景学妹</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永德县康泰大药房二店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周美玲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永德县益寿堂药业有限公司益寿堂九店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赵家山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769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永德县王氏大药房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王中龙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永德县鑫民大药房忙捞分店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刘宗昌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永德县保健堂大药房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张文斌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永德县为民大药房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周芝香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永德县龙彝大药房一店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黄新芹</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云南鸿翔一心堂药业（集团）股份有限公司永德南路连锁店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王绍艳</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云南鸿翔一心堂药业（集团）股份有限公司永德小勐统镇连锁店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郭子银</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永德县福康大药房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熊桂香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永德县明大大药房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陈道见</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永德县鑫鑫药房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代勇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779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永德县百寿堂大药房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罗从瑾</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永德县保健堂大药房明朗分店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彭黎梅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永德县川康大药房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永德县老百姓大药房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杨文雪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永德县黄镇大药房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黄镇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永德县秋冬药房一店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罗旺龄</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永德县宏生药房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何静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永德县保健堂大药房崇岗分店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字正勤</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永德县苍泽檀药房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杨德荣</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永德县诚信医药有限公司诚信药房一店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杨丹妮</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789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昌宁腾宏药业有限公司永德三分店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夏文强</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昌宁腾宏药业有限公司永德四分店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聂彩霞</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昌宁腾宏药业有限公司永德五分店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段如相</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昌宁腾宏药业有限公司永德六分店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杭合帅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云南鸿翔一心堂药业（集团）股份有限公司永德佳佳乐超市连锁店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饶志娇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永德县回春堂大药房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刘俊喜</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云南永德县康宏药业有限公司开发区分店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李正华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云南鸿翔一心堂药业（集团）股份有限公司永德小勐统镇连锁二店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姜代芬</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永德县康和堂大药房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唐永军</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永德县保健堂大药房三店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鲁太文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799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永德县建虹药店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李建虹</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永德县诚信医药有限公司诚信药房二店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罗菊芳</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永德县惠祥福大药房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施正华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永德县渝康大药房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彭丽苹</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永德县延生轩大药房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高建果</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永德县湘滇大药房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姜加强</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永德县康航大药房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昌宁腾宏药业有限公司永德二分店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茶树兰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昌宁腾宏药业有限公司永德一分店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禹会英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永德县益寿堂药业有限公司益寿堂七店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李丽</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云南鸿翔一心堂药业（集团）股份有限公司永德永春路连锁店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郑小花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云南东昌一生堂药业有限公司永德县康德小区店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杨映</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云南鸿翔一心堂药业（集团）股份有限公司永德永安路连锁店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刘贵文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云南鸿翔一心堂药业（集团）股份有限公司永德凤凰城连锁店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刘代娥</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云南省久泰药业有限公司永德怀德仁连锁大药房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金秀兰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云南省久泰药业有限公司怀德仁药房永德二店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杨双跃</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云南省久泰药业有限公司怀德仁连锁大药房永德班卡店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李艳会</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云南鸿翔一心堂药业（集团）股份有限公司永德班卡乡连锁店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刘新有</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云南鸿翔一心堂药业（集团）股份有限公司永德明朗村连锁店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尚智莲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云南永德县康宏药业有限公司</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李仙梅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云南永德县康宏药业有限公司三店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杨忠仙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永德县老百姓大药房一分店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段文文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永德县益寿堂药业有限公司益寿堂四店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蒋雨玲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永德县益寿堂药业有限公司白塔路店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虞泉</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永德县益寿堂药业有限公司益寿堂八店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永德县益寿堂药业有限公司永盛路店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柴学兰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永德县全健大药房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李光全</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云南鸿翔一心堂药业（集团）股份有限公司永德永康镇连锁二店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李兰芬</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云南鸿翔一心堂药业（集团）股份有限公司永德永康镇连锁店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张杰梅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永德县康泰大药房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勐玉富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829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永德县利华药店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胡临江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永德县川康大药房小勐统分店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段明月</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杨红</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云南鸿翔一心堂药业（集团）股份有限公司永德勐板乡连锁店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马洪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永德县益寿堂药业有限公司益寿堂五店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邓永凤</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云南东昌一生堂药业有限公司永德县德党南路店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杨得伟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永德县益寿堂药业有限公司益寿堂六店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李亚临</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一心堂药业集团股份有限公司永德大雪山乡连锁店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吴桂琴</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云南东昌一生堂药业有限公司永德三店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徐静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云南省久泰药业有限公司怀德仁药店永德一店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范银菊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839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一心堂药业集团股份有限公司永德白塔路连锁店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李建德</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一心堂药业集团股份有限公司永德永康镇连锁三店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陈红芳</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永德县益寿堂药业有限公司益寿堂十一店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代荣华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永德县益寿堂药业有限公司益寿堂一店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王胜敏</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一心堂药业集团股份有限公司永德白塔路连锁二店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郭映蕊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临沧永盛堂连锁药业有限责任公司永德一门市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临沧永盛堂连锁药业有限责任公司永德二门市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永德县民心大药房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杨秀芹</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 有限责任公司永德七门市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一心堂药业集团股份有限公司永德城南连锁店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袁红</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849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临沧永盛堂连锁药业有限责任公司永德五门市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临沧永盛堂连锁药业有限责任公司永德六门市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临沧永盛堂连锁药业有限责任公司永德三门市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钟履祝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七、耿马县（共150家，其中：A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96家，B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51家，C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3家，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0家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云南东昌一生堂药业有限公司孟定十二门店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云南东昌一生堂药业有限公司耿马十七门店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云南东昌一生堂药业有限公司耿马十九门店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云南东昌一生堂药业有限公司耿马二十门店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云南东昌一生堂药业有限公司孟定二十六门店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云南东昌一生堂药业有限公司耿马华侨农场店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云南东昌一生堂药业有限公司耿马勐撒店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859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云南东昌一生堂药业有限公司耿马勐永店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云南东昌一生堂药业有限公司勐简店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云南鸿翔一心堂药业（集团）股份有限公司耿马青年路连锁二店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云南鸿翔一心堂药业（集团）股份有限公司耿马人民路连锁店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云南鸿翔一心堂药业（集团）股份有限公司耿马孟定农场连锁店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耿马孟定永仁堂大药房三门市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耿马孟定永仁堂大药房勐简六门市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耿马孟定永仁堂大药房七门市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耿马孟定永仁堂大药房八门市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耿马孟定永仁堂大药房十一门市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869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耿马孟定永仁堂大药房河外十二门市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耿马孟定永仁堂大药房十五门市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耿马孟定永仁堂大药房耿马十八门市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耿马孟定永仁堂大药房耿马勐撒农场店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耿马药之家大药房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赵佳美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耿马明惠大药房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姚春龙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济世中药堂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余祖宏</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耿马大街老药房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余金红</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耿马宏济药店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詹金兰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耿马宾红药房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高红英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879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耿马顺仁大药房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李正芬</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耿马四鑫大药房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罗承仙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耿马孟定鑫源大药房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杨忠艳</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耿马孟定鑫源大药房一分店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杨忠艳</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临沧市福仁堂药店孟定分店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郭剑仙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耿马孟定顺昌大药房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李小昌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耿马孟定久久药房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戎燕</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耿马孟定平心大药房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何春燕</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耿马孟定惠康大药房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蔡慧敏</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耿马孟定益康大药房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罗中琴</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889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耿马勐撒康元大药房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陶泳霖</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耿马勐撒青媛大药房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王海青</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耿马贺派萍聚大药房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周开萍</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耿马大兴民康药房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冯应秀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云南省久泰药业有限公司怀德仁连锁大药房秀明连锁店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李秀明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耿马勐永源康大药房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赵应龙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勐永益民堂药店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郭剑仙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临沧市福仁堂药店勐永分店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郭剑仙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诚信大药房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张正江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云南顺韬贸易有限公司</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彭东</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899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云南贞强商贸有限公司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马晓凤</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临沧沧海商贸有限公司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邹成忠</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云南耿康医疗器械有限公司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鲁东</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云南博埠商贸有限公司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庞春官</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临沧永盛堂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耿马精益眼镜店</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耿马雅康眼镜经营部</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上官俊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云南东昌一生堂药业有限公司耿马一门店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云南东昌一生堂药业有限公司耿马六门店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云南东昌一生堂药业有限公司孟定十一门店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云南东昌一生堂药业有限公司孟定十三门店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云南东昌一生堂药业有限公司耿马十六门店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云南东昌一生堂药业有限公司孟定十八门店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云南东昌一生堂药业有限公司耿马二十一门店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云南东昌一生堂药业有限公司耿马二十二门店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云南东昌一生堂药业有限公司耿马二十三门店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云南东昌一生堂药业有限公司孟定二十四门店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云南东昌一生堂药业有限公司耿马二十五门店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云南鸿翔一心堂药业（集团）股份有限公司耿马公园路连锁店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云南鸿翔一心堂药业（集团）股份有限公司耿马建设路连锁店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云南鸿翔一心堂药业（集团）股份有限公司耿马景戈路连锁店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一心堂药业集团股份有限公司耿马大街连锁店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一心堂药业集团股份有限公司耿马青年路连锁店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云南鸿翔一心堂药业（集团）股份有限公司耿马震新路连锁店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云南鸿翔一心堂药业（集团）股份有限公司耿马勐撒连锁店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云南鸿翔一心堂药业（集团）股份有限公司耿马勐撒连锁二店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云南鸿翔一心堂药业（集团）股份有限公司耿马勐撒农场连锁店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云南鸿翔一心堂药业（集团）股份有限公司耿马勐永镇连锁店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929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云南鸿翔一心堂药业（集团）股份有限公司耿马勐永镇连锁二店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一心堂药业集团股份有限公司耿马勐简乡连锁店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一心堂药业集团股份有限公司孟定中缅大道连锁二店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一心堂药业集团股份有限公司孟定中缅大道连锁四店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云南鸿翔一心堂药业（集团）股份有限公司耿马孟定恒基花园连锁店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云南鸿翔一心堂药业（集团）股份有限公司孟定农场连锁二店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云南鸿翔一心堂药业（集团）股份有限公司孟定下城连锁店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云南鸿翔一心堂药业（集团）股份有限公司孟定中缅大道连锁三店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云南鸿翔一心堂药业（集团）股份有限公司孟定中缅大道连锁五店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云南鸿翔一心堂药业（集团）股份有限公司孟定中缅大道连锁一店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939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耿马孟定永仁堂大药房五门市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耿马孟定永仁堂大药房总场十六门市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耿马德济堂药业有限公司</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卢然嘉</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耿马永辉堂大药房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焦勇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耿马芒洪大药房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王海青</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耿马云惠医药第七门市部</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王云惠</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耿马孟定百姓药房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杨付红</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耿马勐撒农场成民大药房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肖成花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耿马勐撒康立方药房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吴冬梅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949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临沧汇渝医疗器械有限公司</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熊凯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临沧浩喆医疗器械有限公司</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桂民</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临沧博昱商贸有限公司</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施赛琴</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耿马勐撒璟玥大药房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朱新浩</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耿马孟定百姓药房一分店</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杨付红</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耿马孟定永仁堂大药房清水河十三门市</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955</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耿马县妇幼保健院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陈耀光</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956</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耿马县人民医院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宁 君</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957</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耿马县勐简乡卫生院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周云波</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958</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张德中西医诊所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张德忠</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959</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耿马县勐撒镇中心卫生院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柏安顺</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960</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耿马县中医院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黄 辉</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961</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耿马县勐撒农场医院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杨纯梧</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962</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福荣卫生院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周再艺</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963</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王伏生西医诊所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王伏生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964</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孟定疾病预防控制中心</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罗菊英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965</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耿马县美沙酮药物维持治疗中心</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段国明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966</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李贇华西医诊所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李贇华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967</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勐撒老街俸国泽诊所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俸国泽</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968</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耿马县贺派乡卫生院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马谊龙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969</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耿马县疾病预防控制中心</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邓伟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970</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孟定开华门诊</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张桂花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971</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冯旭辉牙科诊所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冯旭辉</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972</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耿马县大兴乡卫生院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陈文仙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973</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耿马县孟定镇中心卫生院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张国成</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974</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孟定农场医院下城分院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肖国耀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975</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耿马九龙医院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赵庆凌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976</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杨群武西医诊所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杨群武</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977</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耿马县华侨农场管理区卫生院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田态云</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978</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郭世华西医诊所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郭世华</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979</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耿马县勐永镇卫生院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刘开良</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980</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孟定徐章允西医诊所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徐章允</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981</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陈建伟中西医结合诊所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陈建伟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982</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孟定农场卫生院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周正茂</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983</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孟定光明医院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马连春</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984</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蔡景俊医师诊所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蔡景俊</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985</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耿马县艾扁麼雅综合门诊部</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蚌晋升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986</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河外卫生院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赵文静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987</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李国民西医诊所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李国明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988</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赵凌萍口腔诊所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赵凌萍</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989</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李永兰西医诊所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李永兰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990</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吴平琪西医诊所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吴平琪</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991</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廖医师诊所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廖品叔</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992</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李庆兰西医诊所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李庆兰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993</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张玉萍口腔诊所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张玉萍</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994</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伍荣国中医诊所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伍荣国</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995</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邓木孙中医诊所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邓木孙</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996</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耿马县四排山乡卫生院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俸奎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997</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耿马县勐简乡平安综合门诊部</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谭 钟</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998</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耿马县博爱综合门诊部</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余国瑜</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999</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窦医生诊所</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窦光宇</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1000</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耿马县孟康中医医院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朱</w:t>
            </w:r>
            <w:r>
              <w:rPr>
                <w:rFonts w:hint="eastAsia" w:ascii="仿宋_GB2312" w:hAnsi="仿宋_GB2312" w:eastAsia="仿宋_GB2312" w:cs="仿宋_GB2312"/>
                <w:color w:val="auto"/>
                <w:kern w:val="0"/>
                <w:sz w:val="21"/>
                <w:szCs w:val="21"/>
              </w:rPr>
              <w:t>茂</w:t>
            </w:r>
            <w:r>
              <w:rPr>
                <w:rFonts w:hint="eastAsia" w:ascii="仿宋_GB2312" w:hAnsi="仿宋_GB2312" w:eastAsia="仿宋_GB2312" w:cs="仿宋_GB2312"/>
                <w:color w:val="auto"/>
                <w:kern w:val="0"/>
                <w:sz w:val="21"/>
                <w:szCs w:val="21"/>
                <w:lang w:eastAsia="zh-CN"/>
              </w:rPr>
              <w:t>清</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1001</w:t>
            </w:r>
          </w:p>
        </w:tc>
        <w:tc>
          <w:tcPr>
            <w:tcW w:w="63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耿马县芒洪乡卫生院</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钟江雄</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八、镇康县（共119家，其中：A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40家，B</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70家，C</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8家，</w:t>
            </w:r>
            <w:r>
              <w:rPr>
                <w:rFonts w:hint="eastAsia" w:ascii="仿宋_GB2312" w:hAnsi="仿宋_GB2312" w:eastAsia="仿宋_GB2312" w:cs="仿宋_GB2312"/>
                <w:color w:val="auto"/>
                <w:sz w:val="21"/>
                <w:szCs w:val="21"/>
              </w:rPr>
              <w:t>D级</w:t>
            </w:r>
            <w:r>
              <w:rPr>
                <w:rFonts w:hint="eastAsia" w:ascii="仿宋_GB2312" w:hAnsi="仿宋_GB2312" w:eastAsia="仿宋_GB2312" w:cs="仿宋_GB2312"/>
                <w:color w:val="auto"/>
                <w:sz w:val="21"/>
                <w:szCs w:val="21"/>
                <w:lang w:val="en-US" w:eastAsia="zh-CN"/>
              </w:rPr>
              <w:t>1家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镇康县南伞云吉药房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龙芸</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云南鸿翔一心堂药业（集团）股份有限公司镇康军赛乡连锁店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云南鸿翔一心堂药业（集团）股份有限公司镇康南伞八号路连锁店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云南鸿翔一心堂药业（集团）股份有限公司镇康南伞文明新村连锁店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云南鸿翔一心堂药业（集团）股份有限公司镇康南伞连锁店</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云南鸿翔一心堂药业（集团）股份有限公司镇康县中医医院便民大药房</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color w:val="auto"/>
                <w:sz w:val="21"/>
                <w:szCs w:val="21"/>
              </w:rPr>
              <w:t>镇康县南伞顺鑫药房</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color w:val="auto"/>
                <w:sz w:val="21"/>
                <w:szCs w:val="21"/>
              </w:rPr>
              <w:t>张</w:t>
            </w:r>
            <w:r>
              <w:rPr>
                <w:rFonts w:hint="eastAsia" w:ascii="仿宋_GB2312" w:hAnsi="仿宋_GB2312" w:eastAsia="仿宋_GB2312" w:cs="仿宋_GB2312"/>
                <w:b w:val="0"/>
                <w:bCs w:val="0"/>
                <w:color w:val="auto"/>
                <w:sz w:val="21"/>
                <w:szCs w:val="21"/>
                <w:lang w:val="en-US" w:eastAsia="zh-CN"/>
              </w:rPr>
              <w:t xml:space="preserve">  </w:t>
            </w:r>
            <w:r>
              <w:rPr>
                <w:rFonts w:hint="eastAsia" w:ascii="仿宋_GB2312" w:hAnsi="仿宋_GB2312" w:eastAsia="仿宋_GB2312" w:cs="仿宋_GB2312"/>
                <w:b w:val="0"/>
                <w:bCs w:val="0"/>
                <w:color w:val="auto"/>
                <w:sz w:val="21"/>
                <w:szCs w:val="21"/>
              </w:rPr>
              <w:t>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b w:val="0"/>
                <w:bCs w:val="0"/>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1009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镇康县福康堂药品经营部</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严光复</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云南东昌一生堂药业有限公司镇康四店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云南东昌一生堂药业有限公司镇康三店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1012</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云南东昌一生堂药业有限公司镇康二店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1013</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云南东昌一生堂药业有限公司镇康一店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1014</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镇康永仁堂大药房一店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杨永斌</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1015</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镇康顺香药房</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字其娟</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镇康县康仁药业有限公司南伞第二门市部</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镇康县康仁药业有限公司凤尾门市</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镇康县康仁药业有限公司南伞四门市</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1019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镇康县康仁药业有限公司南伞一门市</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1020</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镇康县康仁药业有限公司南伞第三门市部</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1021</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镇康县康仁药业有限公司南伞六门市</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张文</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w:t>
            </w:r>
            <w:r>
              <w:rPr>
                <w:rFonts w:hint="eastAsia" w:ascii="仿宋_GB2312" w:hAnsi="仿宋_GB2312" w:eastAsia="仿宋_GB2312" w:cs="仿宋_GB2312"/>
                <w:color w:val="auto"/>
                <w:sz w:val="21"/>
                <w:szCs w:val="21"/>
                <w:lang w:eastAsia="zh-CN"/>
              </w:rPr>
              <w:t>康鸿大药房军赛四分店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孙国鸿</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镇康县康仁药业有限公司凤尾二门市</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张文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镇康县勐堆国富大药房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廖国富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云南东昌一生堂药业有限公司军赛天天平价大药房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李官端</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镇康县军赛华丽大药房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罗婷曼</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镇康恒泰大药房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唐萍</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镇康县康鸿大药房勐堆一分店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孙国鸿</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1029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镇康县南伞天荣大药房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吴健华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镇康老百姓益康药房一分店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李新莲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镇康勐捧滇鸿大药房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柯建英</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镇康勐捧宏达药店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黄应得</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镇康县康鸿大药房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孙国鸿</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镇康县康鸿大药房军弄街子二分店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孙国鸿</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镇康县军赛健源大药房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李兴莲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color w:val="auto"/>
                <w:sz w:val="21"/>
                <w:szCs w:val="21"/>
              </w:rPr>
              <w:t>镇康县帮海即康大药房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color w:val="auto"/>
                <w:sz w:val="21"/>
                <w:szCs w:val="21"/>
              </w:rPr>
              <w:t>李仁万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b w:val="0"/>
                <w:bCs w:val="0"/>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镇康县康鸿大药房南伞三分店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孙国鸿</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镇康县勐捧崇医大药房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王珍芝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1039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镇康县南伞天荣大药房三分店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吴健华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镇康县让兵健芝大药房二门市</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李让兵</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镇康县南伞天荣大药房二门市</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吴健华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镇康县军赛建勤大药房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王建勤</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镇康老百姓益康药房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李新莲</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镇康县让兵健芝大药房一门市</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李让兵</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镇康县凤尾诚信大药房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邰卫兰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镇康县南伞安康堂大药房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吴祖秀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镇康勐捧丽瑞康民大药房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杨丽瑞</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镇康永仁堂大药房军赛店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杨永斌</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1049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镇康县民康药房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杨新梅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镇康县健安平价大药房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吕江云</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镇康县凤尾康泰药房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李发梅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镇康永仁堂大药房三店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蒋兴明</w:t>
            </w:r>
          </w:p>
        </w:tc>
        <w:tc>
          <w:tcPr>
            <w:tcW w:w="82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1053</w:t>
            </w:r>
          </w:p>
        </w:tc>
        <w:tc>
          <w:tcPr>
            <w:tcW w:w="636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镇康县让兵健芝大药房</w:t>
            </w: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李让兵</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镇康县康德仁药房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赵健明</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镇康县南伞安康堂大药房工业园区店</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吴祖秀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云南鸿翔一心堂药业（集团）股份有限公司镇康勐捧镇中心卫生院便民药房</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镇康县南伞安康堂大药房泰和路店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吴祖秀</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镇康永仁堂大药房五店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张晓梅</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1059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镇康县康仁药业有限公司八门市</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杨成芝</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i w:val="0"/>
                <w:color w:val="auto"/>
                <w:kern w:val="0"/>
                <w:sz w:val="21"/>
                <w:szCs w:val="21"/>
                <w:u w:val="none"/>
                <w:lang w:val="en-US" w:eastAsia="zh-CN" w:bidi="ar"/>
              </w:rPr>
              <w:t>云南鸿翔一心堂药业（集团）股份有限公司镇康凤尾中心卫生院便民药房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i w:val="0"/>
                <w:color w:val="auto"/>
                <w:kern w:val="0"/>
                <w:sz w:val="21"/>
                <w:szCs w:val="21"/>
                <w:u w:val="none"/>
                <w:lang w:val="en-US" w:eastAsia="zh-CN" w:bidi="ar"/>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b w:val="0"/>
                <w:bCs w:val="0"/>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云南鸿翔一心堂药业（集团）股份有限公司镇康南伞国门路连锁店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云南鸿翔一心堂药业（集团）股份有限公司镇康南伞公主路连锁店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云南鸿翔一心堂药业（集团）股份有限公司镇康南伞德胜街连锁店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尹世升</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镇康益民堂大药房</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杨泸宣</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云南东昌一生堂药业有限公司镇康县勐捧五店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李慧兰</w:t>
            </w:r>
          </w:p>
        </w:tc>
        <w:tc>
          <w:tcPr>
            <w:tcW w:w="825"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1066</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镇康县东风眼镜店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曾启明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1067</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镇康县日目眼镜店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姜增平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1068</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镇康县康惠医疗器械经营部</w:t>
            </w:r>
            <w:r>
              <w:rPr>
                <w:rFonts w:hint="eastAsia" w:ascii="仿宋_GB2312" w:hAnsi="仿宋_GB2312" w:eastAsia="仿宋_GB2312" w:cs="仿宋_GB2312"/>
                <w:color w:val="auto"/>
                <w:sz w:val="21"/>
                <w:szCs w:val="21"/>
                <w:lang w:val="en-US" w:eastAsia="zh-CN"/>
              </w:rPr>
              <w:t>(体验店)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刘学芳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1069</w:t>
            </w:r>
          </w:p>
        </w:tc>
        <w:tc>
          <w:tcPr>
            <w:tcW w:w="6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镇康县福佑医疗器械经营部（体验店）</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王旭江</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镇康县人民医院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张新有</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镇康县妇幼保健计划服务中心</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杜雨梅</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1072</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镇康县宏达中医院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朱茂先</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1073</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镇康县凤尾镇中心卫生院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李攻科</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1074</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镇康县勐捧镇中心卫生院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周树良</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1075</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镇康县南伞镇卫生院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周树良</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1076</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镇康县勐堆乡卫生院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杨世伟</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1077</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镇康县忙丙乡卫生院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张开举</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1078</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镇康县木场乡卫生院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牟建中</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1079</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镇康县军赛乡卫生院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赵国清</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b w:val="0"/>
                <w:bCs/>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1080</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镇康县疾病预防与控制中心</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eastAsia="zh-CN"/>
              </w:rPr>
              <w:t>普国虎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1081</w:t>
            </w:r>
          </w:p>
        </w:tc>
        <w:tc>
          <w:tcPr>
            <w:tcW w:w="63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lang w:val="en-US" w:eastAsia="zh-CN"/>
              </w:rPr>
              <w:t>镇康县中医医院</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sz w:val="21"/>
                <w:szCs w:val="21"/>
              </w:rPr>
              <w:t>周树良</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1082</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镇康勐捧新朝门诊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焦新朝</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1083</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镇康县风尾戴成香门诊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戴成香</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1084</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镇康县南伞成兰大众门诊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李成兰</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1085</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镇康县南伞仁和门诊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林庆阳</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1086</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镇康县凤尾明兆皮肤门诊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上官明兆</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1087</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镇康县凤尾杨家伟门诊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杨加伟</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1088</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镇康县南伞上官明莲门诊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蔡乃隆</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1089</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镇康县南伞杨树能中医门诊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杨树能</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1090</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镇康县凤尾新华口腔门诊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李新华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1091</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镇康县南伞方庆门诊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饶方庆</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1092</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镇康县忙丙国忠门诊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董国忠</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1093</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镇康县南伞罗记综合门诊</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罗开云</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1094</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镇康县南伞安康堂诊所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陈烈勇</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1095</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镇康县南伞雅博仕口腔诊所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伍国忠</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1096</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镇康县南伞杨氏中西医结合诊所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杨忠明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1097</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镇康县南伞立康民诊所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金玉芳</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1098</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镇康县军弄赵双桃诊所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赵双桃</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1099</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镇康县南伞李子富诊所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李子富</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1100</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镇康县凤尾曾药协中医诊所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杨立志</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1101</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镇康县南伞杨光文诊所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杨光文</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1102</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镇康县勐堆便民诊所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杨如安</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1103</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镇康县南伞龙贤能诊所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龙贤能</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1104</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镇康勐捧云华牙记诊所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李云华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1105</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镇康县南伞上官金盛诊所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上官光华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1106</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镇康县班海杨如军诊所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杨如军</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1107</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南伞上官明莲诊所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钟齐淮</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1108</w:t>
            </w:r>
          </w:p>
        </w:tc>
        <w:tc>
          <w:tcPr>
            <w:tcW w:w="636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镇康县南伞邱国志诊所</w:t>
            </w:r>
          </w:p>
        </w:tc>
        <w:tc>
          <w:tcPr>
            <w:tcW w:w="1170"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邱国志</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1109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镇康县南伞唐林诊所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唐琳</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镇康县南伞普国花诊所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普国花</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1111</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镇康县南伞蒋金强诊所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蒋金强</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1112</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镇康县勐捧诚信牙科</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占善华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1113</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镇康县南伞糖厂医务室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高会良</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1114</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镇康县凤尾济春药堂诊疗室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杨雪云</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1115</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镇康县勐堆糖厂医务室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尹树</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1116</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镇康县南伞洁美口腔</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占寿松</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1117</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勐捧中学医务室</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段锦琴</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1118</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i w:val="0"/>
                <w:color w:val="auto"/>
                <w:kern w:val="0"/>
                <w:sz w:val="21"/>
                <w:szCs w:val="21"/>
                <w:u w:val="none"/>
                <w:lang w:val="en-US" w:eastAsia="zh-CN" w:bidi="ar"/>
              </w:rPr>
              <w:t>镇康县一中医务室（镇康县中医医院进驻）</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b w:val="0"/>
                <w:bCs w:val="0"/>
                <w:i w:val="0"/>
                <w:color w:val="auto"/>
                <w:kern w:val="0"/>
                <w:sz w:val="21"/>
                <w:szCs w:val="21"/>
                <w:u w:val="none"/>
                <w:lang w:val="en-US" w:eastAsia="zh-CN" w:bidi="ar"/>
              </w:rPr>
              <w:t>于宗仁</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b w:val="0"/>
                <w:bCs w:val="0"/>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1119</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镇康县凤尾云华牙记店</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李云华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1120</w:t>
            </w:r>
          </w:p>
        </w:tc>
        <w:tc>
          <w:tcPr>
            <w:tcW w:w="63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镇康南伞云华牙记诊所</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bottom"/>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i w:val="0"/>
                <w:color w:val="auto"/>
                <w:kern w:val="0"/>
                <w:sz w:val="21"/>
                <w:szCs w:val="21"/>
                <w:u w:val="none"/>
                <w:lang w:val="en-US" w:eastAsia="zh-CN" w:bidi="ar"/>
              </w:rPr>
              <w:t>李云华</w:t>
            </w:r>
          </w:p>
        </w:tc>
        <w:tc>
          <w:tcPr>
            <w:tcW w:w="825" w:type="dxa"/>
            <w:vAlign w:val="center"/>
          </w:tcPr>
          <w:p>
            <w:pPr>
              <w:keepNext w:val="0"/>
              <w:keepLines w:val="0"/>
              <w:pageBreakBefore w:val="0"/>
              <w:tabs>
                <w:tab w:val="left" w:pos="6930"/>
              </w:tabs>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九、沧源县（共</w:t>
            </w:r>
            <w:r>
              <w:rPr>
                <w:rFonts w:hint="default" w:ascii="仿宋_GB2312" w:hAnsi="仿宋_GB2312" w:eastAsia="仿宋_GB2312" w:cs="仿宋_GB2312"/>
                <w:color w:val="auto"/>
                <w:sz w:val="21"/>
                <w:szCs w:val="21"/>
                <w:shd w:val="solid" w:color="FFFFFF" w:fill="auto"/>
                <w:lang w:val="en-US" w:eastAsia="zh-CN"/>
              </w:rPr>
              <w:t>73</w:t>
            </w:r>
            <w:r>
              <w:rPr>
                <w:rFonts w:hint="eastAsia" w:ascii="仿宋_GB2312" w:hAnsi="仿宋_GB2312" w:eastAsia="仿宋_GB2312" w:cs="仿宋_GB2312"/>
                <w:color w:val="auto"/>
                <w:sz w:val="21"/>
                <w:szCs w:val="21"/>
                <w:shd w:val="solid" w:color="FFFFFF" w:fill="auto"/>
                <w:lang w:val="en-US" w:eastAsia="zh-CN"/>
              </w:rPr>
              <w:t>家，其中：A</w:t>
            </w:r>
            <w:r>
              <w:rPr>
                <w:rFonts w:hint="eastAsia" w:ascii="仿宋_GB2312" w:hAnsi="仿宋_GB2312" w:eastAsia="仿宋_GB2312" w:cs="仿宋_GB2312"/>
                <w:color w:val="auto"/>
                <w:sz w:val="21"/>
                <w:szCs w:val="21"/>
                <w:shd w:val="solid" w:color="FFFFFF" w:fill="auto"/>
              </w:rPr>
              <w:t>级</w:t>
            </w:r>
            <w:r>
              <w:rPr>
                <w:rFonts w:hint="eastAsia" w:ascii="仿宋_GB2312" w:hAnsi="仿宋_GB2312" w:eastAsia="仿宋_GB2312" w:cs="仿宋_GB2312"/>
                <w:color w:val="auto"/>
                <w:sz w:val="21"/>
                <w:szCs w:val="21"/>
                <w:shd w:val="solid" w:color="FFFFFF" w:fill="auto"/>
                <w:lang w:val="en-US" w:eastAsia="zh-CN"/>
              </w:rPr>
              <w:t>40家，B</w:t>
            </w:r>
            <w:r>
              <w:rPr>
                <w:rFonts w:hint="eastAsia" w:ascii="仿宋_GB2312" w:hAnsi="仿宋_GB2312" w:eastAsia="仿宋_GB2312" w:cs="仿宋_GB2312"/>
                <w:color w:val="auto"/>
                <w:sz w:val="21"/>
                <w:szCs w:val="21"/>
                <w:shd w:val="solid" w:color="FFFFFF" w:fill="auto"/>
              </w:rPr>
              <w:t>级</w:t>
            </w:r>
            <w:r>
              <w:rPr>
                <w:rFonts w:hint="default" w:ascii="仿宋_GB2312" w:hAnsi="仿宋_GB2312" w:eastAsia="仿宋_GB2312" w:cs="仿宋_GB2312"/>
                <w:color w:val="auto"/>
                <w:sz w:val="21"/>
                <w:szCs w:val="21"/>
                <w:shd w:val="solid" w:color="FFFFFF" w:fill="auto"/>
                <w:lang w:val="en-US"/>
              </w:rPr>
              <w:t>33</w:t>
            </w:r>
            <w:r>
              <w:rPr>
                <w:rFonts w:hint="eastAsia" w:ascii="仿宋_GB2312" w:hAnsi="仿宋_GB2312" w:eastAsia="仿宋_GB2312" w:cs="仿宋_GB2312"/>
                <w:color w:val="auto"/>
                <w:sz w:val="21"/>
                <w:szCs w:val="21"/>
                <w:shd w:val="solid" w:color="FFFFFF" w:fill="auto"/>
                <w:lang w:val="en-US" w:eastAsia="zh-CN"/>
              </w:rPr>
              <w:t>家，C</w:t>
            </w:r>
            <w:r>
              <w:rPr>
                <w:rFonts w:hint="eastAsia" w:ascii="仿宋_GB2312" w:hAnsi="仿宋_GB2312" w:eastAsia="仿宋_GB2312" w:cs="仿宋_GB2312"/>
                <w:color w:val="auto"/>
                <w:sz w:val="21"/>
                <w:szCs w:val="21"/>
                <w:shd w:val="solid" w:color="FFFFFF" w:fill="auto"/>
              </w:rPr>
              <w:t>级</w:t>
            </w:r>
            <w:r>
              <w:rPr>
                <w:rFonts w:hint="default" w:ascii="仿宋_GB2312" w:hAnsi="仿宋_GB2312" w:eastAsia="仿宋_GB2312" w:cs="仿宋_GB2312"/>
                <w:color w:val="auto"/>
                <w:sz w:val="21"/>
                <w:szCs w:val="21"/>
                <w:shd w:val="solid" w:color="FFFFFF" w:fill="auto"/>
                <w:lang w:val="en-US"/>
              </w:rPr>
              <w:t>0</w:t>
            </w:r>
            <w:r>
              <w:rPr>
                <w:rFonts w:hint="eastAsia" w:ascii="仿宋_GB2312" w:hAnsi="仿宋_GB2312" w:eastAsia="仿宋_GB2312" w:cs="仿宋_GB2312"/>
                <w:color w:val="auto"/>
                <w:sz w:val="21"/>
                <w:szCs w:val="21"/>
                <w:shd w:val="solid" w:color="FFFFFF" w:fill="auto"/>
                <w:lang w:val="en-US" w:eastAsia="zh-CN"/>
              </w:rPr>
              <w:t>家，</w:t>
            </w:r>
            <w:r>
              <w:rPr>
                <w:rFonts w:hint="eastAsia" w:ascii="仿宋_GB2312" w:hAnsi="仿宋_GB2312" w:eastAsia="仿宋_GB2312" w:cs="仿宋_GB2312"/>
                <w:color w:val="auto"/>
                <w:sz w:val="21"/>
                <w:szCs w:val="21"/>
              </w:rPr>
              <w:t>D级</w:t>
            </w:r>
            <w:r>
              <w:rPr>
                <w:rFonts w:hint="default" w:ascii="仿宋_GB2312" w:hAnsi="仿宋_GB2312" w:eastAsia="仿宋_GB2312" w:cs="仿宋_GB2312"/>
                <w:color w:val="auto"/>
                <w:sz w:val="21"/>
                <w:szCs w:val="21"/>
                <w:lang w:val="en-US"/>
              </w:rPr>
              <w:t>0</w:t>
            </w:r>
            <w:r>
              <w:rPr>
                <w:rFonts w:hint="eastAsia" w:ascii="仿宋_GB2312" w:hAnsi="仿宋_GB2312" w:eastAsia="仿宋_GB2312" w:cs="仿宋_GB2312"/>
                <w:color w:val="auto"/>
                <w:sz w:val="21"/>
                <w:szCs w:val="21"/>
                <w:lang w:val="en-US" w:eastAsia="zh-CN"/>
              </w:rPr>
              <w:t>家</w:t>
            </w:r>
            <w:r>
              <w:rPr>
                <w:rFonts w:hint="eastAsia" w:ascii="仿宋_GB2312" w:hAnsi="仿宋_GB2312" w:eastAsia="仿宋_GB2312" w:cs="仿宋_GB2312"/>
                <w:color w:val="auto"/>
                <w:sz w:val="21"/>
                <w:szCs w:val="21"/>
                <w:shd w:val="solid" w:color="FFFFFF"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沧源县人民医院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王永鸿</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沧源县妇幼保健计划生育服务中心</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杨卫益</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沧源县疾病预防</w:t>
            </w:r>
            <w:r>
              <w:rPr>
                <w:rFonts w:hint="eastAsia" w:ascii="仿宋_GB2312" w:hAnsi="仿宋_GB2312" w:eastAsia="仿宋_GB2312" w:cs="仿宋_GB2312"/>
                <w:color w:val="auto"/>
                <w:kern w:val="0"/>
                <w:sz w:val="21"/>
                <w:szCs w:val="21"/>
              </w:rPr>
              <w:t>疾控中心</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唐元国</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沧源县中医佤医医院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田利明</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沧源县</w:t>
            </w:r>
            <w:r>
              <w:rPr>
                <w:rFonts w:hint="eastAsia" w:ascii="仿宋_GB2312" w:hAnsi="仿宋_GB2312" w:eastAsia="仿宋_GB2312" w:cs="仿宋_GB2312"/>
                <w:color w:val="auto"/>
                <w:kern w:val="0"/>
                <w:sz w:val="21"/>
                <w:szCs w:val="21"/>
              </w:rPr>
              <w:t>美沙酮维持治疗门诊</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唐元国</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单甲乡卫生院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卫利发</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勐懂镇卫生院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白蓉蓉</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岩帅镇团结卫生院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赵磊</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1129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岩帅镇卫生院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王先伟</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勐省镇中心卫生院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李继源</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糯良乡卫生院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普国禹</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班洪乡卫生院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白</w:t>
            </w:r>
            <w:r>
              <w:rPr>
                <w:rFonts w:hint="eastAsia" w:ascii="仿宋_GB2312" w:hAnsi="仿宋_GB2312" w:eastAsia="仿宋_GB2312" w:cs="仿宋_GB2312"/>
                <w:color w:val="auto"/>
                <w:kern w:val="0"/>
                <w:sz w:val="21"/>
                <w:szCs w:val="21"/>
                <w:lang w:eastAsia="zh-CN"/>
              </w:rPr>
              <w:t>光辉</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勐省农场医院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王新平</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班老乡卫生院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赵海燕</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勐角乡卫生院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王鲜花</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勐来乡卫生院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w:t>
            </w:r>
            <w:r>
              <w:rPr>
                <w:rFonts w:hint="eastAsia" w:ascii="仿宋_GB2312" w:hAnsi="仿宋_GB2312" w:eastAsia="仿宋_GB2312" w:cs="仿宋_GB2312"/>
                <w:color w:val="auto"/>
                <w:kern w:val="0"/>
                <w:sz w:val="21"/>
                <w:szCs w:val="21"/>
                <w:lang w:eastAsia="zh-CN"/>
              </w:rPr>
              <w:t>顺</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芒卡镇卫生院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李玉兰</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贵荣诊所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鲍贵荣</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1139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光明诊所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鲍光明</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沧源平惠医院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李国平</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康福诊所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常发停</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刘荣昌诊所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刘荣昌</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沧源仁济医院</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范爱玲</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振东门诊</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赵正东</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泰安诊所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段莲英</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济世中医门诊</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吴中友</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沧源县仁爱诊所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郑宗林</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钟增元牙科</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钟增元</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1149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洁雅维美口腔诊所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田艳花</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勐省贺氏口腔诊所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贺贵晶</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平康诊所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李新才</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勐省康桥诊所</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张华</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w:t>
            </w:r>
            <w:r>
              <w:rPr>
                <w:rFonts w:hint="eastAsia" w:ascii="仿宋_GB2312" w:hAnsi="仿宋_GB2312" w:eastAsia="仿宋_GB2312" w:cs="仿宋_GB2312"/>
                <w:color w:val="auto"/>
                <w:kern w:val="0"/>
                <w:sz w:val="21"/>
                <w:szCs w:val="21"/>
              </w:rPr>
              <w:t>顺心大药房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唐亚均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w:t>
            </w:r>
            <w:r>
              <w:rPr>
                <w:rFonts w:hint="eastAsia" w:ascii="仿宋_GB2312" w:hAnsi="仿宋_GB2312" w:eastAsia="仿宋_GB2312" w:cs="仿宋_GB2312"/>
                <w:color w:val="auto"/>
                <w:kern w:val="0"/>
                <w:sz w:val="21"/>
                <w:szCs w:val="21"/>
              </w:rPr>
              <w:t>富康大药房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陈万见</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勐省民康大药房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李定国</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沧源县芒卡新华大药房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白新华</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沧源惠康大药房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曾太学</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沧源县班老平安药店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陈晓艳</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1159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嘉惠药店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李永敏</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w:t>
            </w:r>
            <w:r>
              <w:rPr>
                <w:rFonts w:hint="eastAsia" w:ascii="仿宋_GB2312" w:hAnsi="仿宋_GB2312" w:eastAsia="仿宋_GB2312" w:cs="仿宋_GB2312"/>
                <w:color w:val="auto"/>
                <w:kern w:val="0"/>
                <w:sz w:val="21"/>
                <w:szCs w:val="21"/>
              </w:rPr>
              <w:t>改莲药店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张远忠</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w:t>
            </w:r>
            <w:r>
              <w:rPr>
                <w:rFonts w:hint="eastAsia" w:ascii="仿宋_GB2312" w:hAnsi="仿宋_GB2312" w:eastAsia="仿宋_GB2312" w:cs="仿宋_GB2312"/>
                <w:color w:val="auto"/>
                <w:kern w:val="0"/>
                <w:sz w:val="21"/>
                <w:szCs w:val="21"/>
                <w:lang w:eastAsia="zh-CN"/>
              </w:rPr>
              <w:t>广济堂大药房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宋平</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民</w:t>
            </w:r>
            <w:r>
              <w:rPr>
                <w:rFonts w:hint="eastAsia" w:ascii="仿宋_GB2312" w:hAnsi="仿宋_GB2312" w:eastAsia="仿宋_GB2312" w:cs="仿宋_GB2312"/>
                <w:color w:val="auto"/>
                <w:kern w:val="0"/>
                <w:sz w:val="21"/>
                <w:szCs w:val="21"/>
              </w:rPr>
              <w:t>惠药店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李小灵</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沧源县平惠大药店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李学花</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沧源县曹氏大药房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曹</w:t>
            </w:r>
            <w:r>
              <w:rPr>
                <w:rFonts w:hint="eastAsia" w:ascii="仿宋_GB2312" w:hAnsi="仿宋_GB2312" w:eastAsia="仿宋_GB2312" w:cs="仿宋_GB2312"/>
                <w:color w:val="auto"/>
                <w:kern w:val="0"/>
                <w:sz w:val="21"/>
                <w:szCs w:val="21"/>
                <w:lang w:eastAsia="zh-CN"/>
              </w:rPr>
              <w:t>洪平</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益寿</w:t>
            </w:r>
            <w:r>
              <w:rPr>
                <w:rFonts w:hint="eastAsia" w:ascii="仿宋_GB2312" w:hAnsi="仿宋_GB2312" w:eastAsia="仿宋_GB2312" w:cs="仿宋_GB2312"/>
                <w:color w:val="auto"/>
                <w:kern w:val="0"/>
                <w:sz w:val="21"/>
                <w:szCs w:val="21"/>
              </w:rPr>
              <w:t>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刘天朋</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 xml:space="preserve">沧源紫金诚信大药房 </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胡学禹</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顺民</w:t>
            </w:r>
            <w:r>
              <w:rPr>
                <w:rFonts w:hint="eastAsia" w:ascii="仿宋_GB2312" w:hAnsi="仿宋_GB2312" w:eastAsia="仿宋_GB2312" w:cs="仿宋_GB2312"/>
                <w:color w:val="auto"/>
                <w:kern w:val="0"/>
                <w:sz w:val="21"/>
                <w:szCs w:val="21"/>
              </w:rPr>
              <w:t>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周红明</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云南东昌一生堂药业有限公司勐省天天平价五门市</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李官端</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1169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普康</w:t>
            </w:r>
            <w:r>
              <w:rPr>
                <w:rFonts w:hint="eastAsia" w:ascii="仿宋_GB2312" w:hAnsi="仿宋_GB2312" w:eastAsia="仿宋_GB2312" w:cs="仿宋_GB2312"/>
                <w:color w:val="auto"/>
                <w:kern w:val="0"/>
                <w:sz w:val="21"/>
                <w:szCs w:val="21"/>
              </w:rPr>
              <w:t>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唐忠</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勐省</w:t>
            </w:r>
            <w:r>
              <w:rPr>
                <w:rFonts w:hint="eastAsia" w:ascii="仿宋_GB2312" w:hAnsi="仿宋_GB2312" w:eastAsia="仿宋_GB2312" w:cs="仿宋_GB2312"/>
                <w:color w:val="auto"/>
                <w:kern w:val="0"/>
                <w:sz w:val="21"/>
                <w:szCs w:val="21"/>
                <w:lang w:eastAsia="zh-CN"/>
              </w:rPr>
              <w:t>达康</w:t>
            </w:r>
            <w:r>
              <w:rPr>
                <w:rFonts w:hint="eastAsia" w:ascii="仿宋_GB2312" w:hAnsi="仿宋_GB2312" w:eastAsia="仿宋_GB2312" w:cs="仿宋_GB2312"/>
                <w:color w:val="auto"/>
                <w:kern w:val="0"/>
                <w:sz w:val="21"/>
                <w:szCs w:val="21"/>
              </w:rPr>
              <w:t>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杨章会</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沧源县班洪利民药店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尹小东</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沧源康复药店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杨春英</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w:t>
            </w:r>
            <w:r>
              <w:rPr>
                <w:rFonts w:hint="eastAsia" w:ascii="仿宋_GB2312" w:hAnsi="仿宋_GB2312" w:eastAsia="仿宋_GB2312" w:cs="仿宋_GB2312"/>
                <w:color w:val="auto"/>
                <w:kern w:val="0"/>
                <w:sz w:val="21"/>
                <w:szCs w:val="21"/>
                <w:lang w:eastAsia="zh-CN"/>
              </w:rPr>
              <w:t>益伟康</w:t>
            </w:r>
            <w:r>
              <w:rPr>
                <w:rFonts w:hint="eastAsia" w:ascii="仿宋_GB2312" w:hAnsi="仿宋_GB2312" w:eastAsia="仿宋_GB2312" w:cs="仿宋_GB2312"/>
                <w:color w:val="auto"/>
                <w:kern w:val="0"/>
                <w:sz w:val="21"/>
                <w:szCs w:val="21"/>
              </w:rPr>
              <w:t>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杨新玲</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沧源</w:t>
            </w:r>
            <w:r>
              <w:rPr>
                <w:rFonts w:hint="eastAsia" w:ascii="仿宋_GB2312" w:hAnsi="仿宋_GB2312" w:eastAsia="仿宋_GB2312" w:cs="仿宋_GB2312"/>
                <w:color w:val="auto"/>
                <w:kern w:val="0"/>
                <w:sz w:val="21"/>
                <w:szCs w:val="21"/>
              </w:rPr>
              <w:t>云斌</w:t>
            </w:r>
            <w:r>
              <w:rPr>
                <w:rFonts w:hint="eastAsia" w:ascii="仿宋_GB2312" w:hAnsi="仿宋_GB2312" w:eastAsia="仿宋_GB2312" w:cs="仿宋_GB2312"/>
                <w:color w:val="auto"/>
                <w:kern w:val="0"/>
                <w:sz w:val="21"/>
                <w:szCs w:val="21"/>
                <w:lang w:eastAsia="zh-CN"/>
              </w:rPr>
              <w:t>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陈有云</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云南东昌一生堂药业有限公司沧源一店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万澧</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云南东昌一生堂药业有限公司沧源二店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万澧</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云南东昌一生堂药业有限公司沧源三店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万澧</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沧源福仁堂药店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郭剑仙</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1179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沧源勐省镇百姓大药房</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李文桥</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云南鸿翔一心堂药业（集团）股份有限公司沧源广场路连锁店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云南鸿翔一心堂药业（集团）股份有限公司沧源广场路连锁二店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云南鸿翔一心堂药业（集团）股份有限公司沧源广场路连锁三店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云南鸿翔一心堂药业（集团）股份有限公司沧源广允路连锁一店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1184</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云南鸿翔一心堂药业（集团）股份有限公司沧源广场路连锁</w:t>
            </w:r>
            <w:r>
              <w:rPr>
                <w:rFonts w:hint="eastAsia" w:ascii="仿宋_GB2312" w:hAnsi="仿宋_GB2312" w:eastAsia="仿宋_GB2312" w:cs="仿宋_GB2312"/>
                <w:color w:val="auto"/>
                <w:kern w:val="0"/>
                <w:sz w:val="21"/>
                <w:szCs w:val="21"/>
                <w:lang w:eastAsia="zh-CN"/>
              </w:rPr>
              <w:t>五</w:t>
            </w:r>
            <w:r>
              <w:rPr>
                <w:rFonts w:hint="eastAsia" w:ascii="仿宋_GB2312" w:hAnsi="仿宋_GB2312" w:eastAsia="仿宋_GB2312" w:cs="仿宋_GB2312"/>
                <w:color w:val="auto"/>
                <w:kern w:val="0"/>
                <w:sz w:val="21"/>
                <w:szCs w:val="21"/>
              </w:rPr>
              <w:t>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1185</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w:t>
            </w:r>
            <w:r>
              <w:rPr>
                <w:rFonts w:hint="eastAsia" w:ascii="仿宋_GB2312" w:hAnsi="仿宋_GB2312" w:eastAsia="仿宋_GB2312" w:cs="仿宋_GB2312"/>
                <w:color w:val="auto"/>
                <w:kern w:val="0"/>
                <w:sz w:val="21"/>
                <w:szCs w:val="21"/>
                <w:lang w:eastAsia="zh-CN"/>
              </w:rPr>
              <w:t>司沧源勐角乡</w:t>
            </w:r>
            <w:r>
              <w:rPr>
                <w:rFonts w:hint="eastAsia" w:ascii="仿宋_GB2312" w:hAnsi="仿宋_GB2312" w:eastAsia="仿宋_GB2312" w:cs="仿宋_GB2312"/>
                <w:color w:val="auto"/>
                <w:kern w:val="0"/>
                <w:sz w:val="21"/>
                <w:szCs w:val="21"/>
              </w:rPr>
              <w:t>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1186</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云南鸿翔一心堂药业（集团）股份有限公司沧源广允路连锁</w:t>
            </w:r>
            <w:r>
              <w:rPr>
                <w:rFonts w:hint="eastAsia" w:ascii="仿宋_GB2312" w:hAnsi="仿宋_GB2312" w:eastAsia="仿宋_GB2312" w:cs="仿宋_GB2312"/>
                <w:color w:val="auto"/>
                <w:kern w:val="0"/>
                <w:sz w:val="21"/>
                <w:szCs w:val="21"/>
                <w:lang w:eastAsia="zh-CN"/>
              </w:rPr>
              <w:t>二</w:t>
            </w:r>
            <w:r>
              <w:rPr>
                <w:rFonts w:hint="eastAsia" w:ascii="仿宋_GB2312" w:hAnsi="仿宋_GB2312" w:eastAsia="仿宋_GB2312" w:cs="仿宋_GB2312"/>
                <w:color w:val="auto"/>
                <w:kern w:val="0"/>
                <w:sz w:val="21"/>
                <w:szCs w:val="21"/>
              </w:rPr>
              <w:t>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1187</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w:t>
            </w:r>
            <w:r>
              <w:rPr>
                <w:rFonts w:hint="eastAsia" w:ascii="仿宋_GB2312" w:hAnsi="仿宋_GB2312" w:eastAsia="仿宋_GB2312" w:cs="仿宋_GB2312"/>
                <w:color w:val="auto"/>
                <w:kern w:val="0"/>
                <w:sz w:val="21"/>
                <w:szCs w:val="21"/>
                <w:lang w:eastAsia="zh-CN"/>
              </w:rPr>
              <w:t>新农贸市场</w:t>
            </w:r>
            <w:r>
              <w:rPr>
                <w:rFonts w:hint="eastAsia" w:ascii="仿宋_GB2312" w:hAnsi="仿宋_GB2312" w:eastAsia="仿宋_GB2312" w:cs="仿宋_GB2312"/>
                <w:color w:val="auto"/>
                <w:kern w:val="0"/>
                <w:sz w:val="21"/>
                <w:szCs w:val="21"/>
              </w:rPr>
              <w:t>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1188</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云南鸿翔一心堂药业（集团）股份有限公司沧源广场路连锁四店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1189</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w:t>
            </w:r>
            <w:r>
              <w:rPr>
                <w:rFonts w:hint="eastAsia" w:ascii="仿宋_GB2312" w:hAnsi="仿宋_GB2312" w:eastAsia="仿宋_GB2312" w:cs="仿宋_GB2312"/>
                <w:color w:val="auto"/>
                <w:kern w:val="0"/>
                <w:sz w:val="21"/>
                <w:szCs w:val="21"/>
                <w:lang w:eastAsia="zh-CN"/>
              </w:rPr>
              <w:t>司沧源勐省镇连锁店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1190</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w:t>
            </w:r>
            <w:r>
              <w:rPr>
                <w:rFonts w:hint="eastAsia" w:ascii="仿宋_GB2312" w:hAnsi="仿宋_GB2312" w:eastAsia="仿宋_GB2312" w:cs="仿宋_GB2312"/>
                <w:color w:val="auto"/>
                <w:kern w:val="0"/>
                <w:sz w:val="21"/>
                <w:szCs w:val="21"/>
                <w:lang w:eastAsia="zh-CN"/>
              </w:rPr>
              <w:t>司沧源芒卡镇连锁店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1191</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云南鸿翔一心堂药业（集团）股份有限公</w:t>
            </w:r>
            <w:r>
              <w:rPr>
                <w:rFonts w:hint="eastAsia" w:ascii="仿宋_GB2312" w:hAnsi="仿宋_GB2312" w:eastAsia="仿宋_GB2312" w:cs="仿宋_GB2312"/>
                <w:color w:val="auto"/>
                <w:kern w:val="0"/>
                <w:sz w:val="21"/>
                <w:szCs w:val="21"/>
                <w:lang w:eastAsia="zh-CN"/>
              </w:rPr>
              <w:t>司沧源佤源福苑连锁店</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rPr>
              <w:t>尹世升</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1192</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沧源子元盛世商贸有限公司</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王子元</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1"/>
                <w:szCs w:val="21"/>
                <w:shd w:val="solid" w:color="FFFFFF" w:fill="auto"/>
                <w:lang w:val="en-US" w:eastAsia="zh-CN"/>
              </w:rPr>
            </w:pPr>
            <w:r>
              <w:rPr>
                <w:rFonts w:hint="eastAsia" w:ascii="仿宋_GB2312" w:hAnsi="仿宋_GB2312" w:eastAsia="仿宋_GB2312" w:cs="仿宋_GB2312"/>
                <w:color w:val="auto"/>
                <w:sz w:val="21"/>
                <w:szCs w:val="21"/>
                <w:shd w:val="solid" w:color="FFFFFF" w:fill="auto"/>
                <w:lang w:val="en-US" w:eastAsia="zh-CN"/>
              </w:rPr>
              <w:t>1193</w:t>
            </w:r>
          </w:p>
        </w:tc>
        <w:tc>
          <w:tcPr>
            <w:tcW w:w="636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val="en-US" w:eastAsia="zh-CN"/>
              </w:rPr>
              <w:t>沧源司岗里华荣有限公司</w:t>
            </w:r>
          </w:p>
        </w:tc>
        <w:tc>
          <w:tcPr>
            <w:tcW w:w="11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lang w:eastAsia="zh-CN"/>
              </w:rPr>
            </w:pPr>
            <w:r>
              <w:rPr>
                <w:rFonts w:hint="eastAsia" w:ascii="仿宋_GB2312" w:hAnsi="仿宋_GB2312" w:eastAsia="仿宋_GB2312" w:cs="仿宋_GB2312"/>
                <w:color w:val="auto"/>
                <w:kern w:val="0"/>
                <w:sz w:val="21"/>
                <w:szCs w:val="21"/>
                <w:lang w:eastAsia="zh-CN"/>
              </w:rPr>
              <w:t>沈德伟</w:t>
            </w:r>
          </w:p>
        </w:tc>
        <w:tc>
          <w:tcPr>
            <w:tcW w:w="82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rPr>
                <w:rFonts w:hint="eastAsia" w:ascii="仿宋_GB2312" w:hAnsi="仿宋_GB2312" w:eastAsia="仿宋_GB2312" w:cs="仿宋_GB2312"/>
                <w:color w:val="auto"/>
                <w:sz w:val="21"/>
                <w:szCs w:val="21"/>
                <w:shd w:val="solid" w:color="FFFFFF" w:fill="auto"/>
              </w:rPr>
            </w:pPr>
            <w:r>
              <w:rPr>
                <w:rFonts w:hint="eastAsia" w:ascii="仿宋_GB2312" w:hAnsi="仿宋_GB2312" w:eastAsia="仿宋_GB2312" w:cs="仿宋_GB2312"/>
                <w:color w:val="auto"/>
                <w:kern w:val="0"/>
                <w:sz w:val="21"/>
                <w:szCs w:val="21"/>
                <w:lang w:val="en-US" w:eastAsia="zh-CN"/>
              </w:rPr>
              <w:t>B</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jc w:val="both"/>
        <w:rPr>
          <w:rFonts w:hint="eastAsia" w:ascii="仿宋_GB2312" w:hAnsi="仿宋_GB2312" w:eastAsia="仿宋_GB2312" w:cs="仿宋_GB2312"/>
          <w:b/>
          <w:color w:val="auto"/>
          <w:sz w:val="21"/>
          <w:szCs w:val="21"/>
          <w:shd w:val="solid" w:color="FFFFFF" w:fill="auto"/>
        </w:rPr>
      </w:pPr>
    </w:p>
    <w:sectPr>
      <w:headerReference r:id="rId3" w:type="default"/>
      <w:footerReference r:id="rId5" w:type="default"/>
      <w:headerReference r:id="rId4" w:type="even"/>
      <w:footerReference r:id="rId6" w:type="even"/>
      <w:pgSz w:w="11906" w:h="16838"/>
      <w:pgMar w:top="2098" w:right="1474" w:bottom="1984" w:left="1587" w:header="851" w:footer="1587" w:gutter="0"/>
      <w:cols w:space="0" w:num="1"/>
      <w:rtlGutter w:val="0"/>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77B874AC"/>
    <w:rsid w:val="00164596"/>
    <w:rsid w:val="01274B77"/>
    <w:rsid w:val="01816626"/>
    <w:rsid w:val="032206FF"/>
    <w:rsid w:val="0AEB2A7D"/>
    <w:rsid w:val="0CC838A7"/>
    <w:rsid w:val="0CE07CB9"/>
    <w:rsid w:val="0EEE1774"/>
    <w:rsid w:val="110C16C4"/>
    <w:rsid w:val="117A22D2"/>
    <w:rsid w:val="14247CF8"/>
    <w:rsid w:val="14F64E94"/>
    <w:rsid w:val="15FB678A"/>
    <w:rsid w:val="161939D7"/>
    <w:rsid w:val="17482E10"/>
    <w:rsid w:val="18737EC0"/>
    <w:rsid w:val="192E5721"/>
    <w:rsid w:val="19602E38"/>
    <w:rsid w:val="19A42DDC"/>
    <w:rsid w:val="1A882205"/>
    <w:rsid w:val="1DCF688D"/>
    <w:rsid w:val="1DD21891"/>
    <w:rsid w:val="209E5A30"/>
    <w:rsid w:val="21650926"/>
    <w:rsid w:val="22F71D0C"/>
    <w:rsid w:val="23A947BD"/>
    <w:rsid w:val="245525F8"/>
    <w:rsid w:val="279443AA"/>
    <w:rsid w:val="282B7276"/>
    <w:rsid w:val="28486B5C"/>
    <w:rsid w:val="2861054F"/>
    <w:rsid w:val="29EE62BB"/>
    <w:rsid w:val="2A7A0F7C"/>
    <w:rsid w:val="2B426DF4"/>
    <w:rsid w:val="2BB46DAB"/>
    <w:rsid w:val="2BC0613C"/>
    <w:rsid w:val="2D102FAA"/>
    <w:rsid w:val="2D867AD9"/>
    <w:rsid w:val="2EA04BD7"/>
    <w:rsid w:val="2EEC0219"/>
    <w:rsid w:val="31A40B08"/>
    <w:rsid w:val="33072C19"/>
    <w:rsid w:val="343D7300"/>
    <w:rsid w:val="37152406"/>
    <w:rsid w:val="397502E7"/>
    <w:rsid w:val="39B747E7"/>
    <w:rsid w:val="3CF01728"/>
    <w:rsid w:val="40DC6664"/>
    <w:rsid w:val="430E617B"/>
    <w:rsid w:val="435C067A"/>
    <w:rsid w:val="45211FF2"/>
    <w:rsid w:val="45B7765E"/>
    <w:rsid w:val="48055688"/>
    <w:rsid w:val="489A733D"/>
    <w:rsid w:val="4C271408"/>
    <w:rsid w:val="4E0A3607"/>
    <w:rsid w:val="4FD53E9A"/>
    <w:rsid w:val="4FEB6D60"/>
    <w:rsid w:val="503A0020"/>
    <w:rsid w:val="508478FA"/>
    <w:rsid w:val="51386CEF"/>
    <w:rsid w:val="55320372"/>
    <w:rsid w:val="55C92E03"/>
    <w:rsid w:val="56CC53F0"/>
    <w:rsid w:val="57AA27E1"/>
    <w:rsid w:val="57BC6218"/>
    <w:rsid w:val="58EC2D1B"/>
    <w:rsid w:val="5922577F"/>
    <w:rsid w:val="5C0F26DB"/>
    <w:rsid w:val="5C432004"/>
    <w:rsid w:val="5CE42C52"/>
    <w:rsid w:val="5EC053AC"/>
    <w:rsid w:val="5EDE486C"/>
    <w:rsid w:val="5F8B35E0"/>
    <w:rsid w:val="611E4AF8"/>
    <w:rsid w:val="61207C56"/>
    <w:rsid w:val="62900CA4"/>
    <w:rsid w:val="63B42EAB"/>
    <w:rsid w:val="65A14DF0"/>
    <w:rsid w:val="67620C1F"/>
    <w:rsid w:val="67F04665"/>
    <w:rsid w:val="693A7185"/>
    <w:rsid w:val="6C0D1AD5"/>
    <w:rsid w:val="6D1B47BD"/>
    <w:rsid w:val="6D72124D"/>
    <w:rsid w:val="6DEC3341"/>
    <w:rsid w:val="70050B55"/>
    <w:rsid w:val="70611C33"/>
    <w:rsid w:val="70B82610"/>
    <w:rsid w:val="714A0F14"/>
    <w:rsid w:val="72051617"/>
    <w:rsid w:val="74517819"/>
    <w:rsid w:val="74B01733"/>
    <w:rsid w:val="755B7D67"/>
    <w:rsid w:val="770A404E"/>
    <w:rsid w:val="77B874AC"/>
    <w:rsid w:val="79FE2957"/>
    <w:rsid w:val="7AD73C2F"/>
    <w:rsid w:val="7B2E7C9E"/>
    <w:rsid w:val="7B757904"/>
    <w:rsid w:val="7B984B1E"/>
    <w:rsid w:val="7D454961"/>
    <w:rsid w:val="7F030271"/>
    <w:rsid w:val="7FA1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rPr>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szCs w:val="20"/>
    </w:rPr>
  </w:style>
  <w:style w:type="character" w:styleId="9">
    <w:name w:val="Hyperlink"/>
    <w:basedOn w:val="7"/>
    <w:qFormat/>
    <w:uiPriority w:val="0"/>
    <w:rPr>
      <w:color w:val="0000FF"/>
      <w:u w:val="single"/>
    </w:rPr>
  </w:style>
  <w:style w:type="character" w:customStyle="1" w:styleId="10">
    <w:name w:val="font81"/>
    <w:basedOn w:val="7"/>
    <w:qFormat/>
    <w:uiPriority w:val="0"/>
    <w:rPr>
      <w:rFonts w:hint="eastAsia" w:ascii="宋体" w:hAnsi="宋体" w:eastAsia="宋体" w:cs="宋体"/>
      <w:color w:val="000000"/>
      <w:sz w:val="24"/>
      <w:szCs w:val="24"/>
      <w:u w:val="none"/>
    </w:rPr>
  </w:style>
  <w:style w:type="paragraph" w:customStyle="1" w:styleId="11">
    <w:name w:val="HTML Top of Form"/>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2">
    <w:name w:val="HTML Bottom of Form"/>
    <w:basedOn w:val="1"/>
    <w:next w:val="1"/>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3">
    <w:name w:val="content2"/>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2020-03-30T07:25:00Z</dcterms:created>
  <dc:creator>临沧市食品药品监督管理局</dc:creator>
  <cp:lastModifiedBy>王双麟</cp:lastModifiedBy>
  <cp:lastPrinted>2020-04-01T02:53:00Z</cp:lastPrinted>
  <dcterms:modified xsi:type="dcterms:W3CDTF">2024-05-17T02:51:25Z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CA88A8ADCE1F4A66830FB57D30A07D9F_12</vt:lpwstr>
  </property>
</Properties>
</file>